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30"/>
      </w:tblGrid>
      <w:tr w:rsidR="00B87BD0" w14:paraId="762270A4" w14:textId="77777777" w:rsidTr="005E0F41">
        <w:tc>
          <w:tcPr>
            <w:tcW w:w="10430" w:type="dxa"/>
            <w:shd w:val="clear" w:color="auto" w:fill="336699"/>
          </w:tcPr>
          <w:p w14:paraId="5AAB3A4F" w14:textId="64818321" w:rsidR="00B87BD0" w:rsidRPr="00E501AC" w:rsidRDefault="00DD306F" w:rsidP="00B87BD0">
            <w:pPr>
              <w:spacing w:before="160"/>
              <w:jc w:val="center"/>
              <w:rPr>
                <w:rFonts w:ascii="Arial" w:hAnsi="Arial" w:cs="Arial"/>
                <w:b/>
                <w:caps/>
                <w:color w:va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aps/>
                <w:color w:val="FFFFFF"/>
              </w:rPr>
              <w:t>Soutien à la recherche – sUBVENTION POUR PROJET PILOTE</w:t>
            </w:r>
          </w:p>
          <w:p w14:paraId="00D49345" w14:textId="063BB9AA" w:rsidR="00B87BD0" w:rsidRPr="00785E8D" w:rsidRDefault="00B87BD0" w:rsidP="00B87BD0">
            <w:pPr>
              <w:spacing w:after="160"/>
              <w:jc w:val="center"/>
              <w:rPr>
                <w:rFonts w:ascii="Arial" w:hAnsi="Arial" w:cs="Arial"/>
                <w:b/>
                <w:caps/>
                <w:color w:val="FFFFFF"/>
              </w:rPr>
            </w:pPr>
            <w:r w:rsidRPr="00E501AC">
              <w:rPr>
                <w:rFonts w:ascii="Arial" w:hAnsi="Arial" w:cs="Arial"/>
                <w:b/>
                <w:caps/>
                <w:color w:val="FFFFFF"/>
              </w:rPr>
              <w:t>Formulaire de demande</w:t>
            </w:r>
            <w:r w:rsidR="00DD306F">
              <w:rPr>
                <w:rFonts w:ascii="Arial" w:hAnsi="Arial" w:cs="Arial"/>
                <w:b/>
                <w:caps/>
                <w:color w:val="FFFFFF"/>
              </w:rPr>
              <w:t xml:space="preserve"> – hIVER 202</w:t>
            </w:r>
            <w:r w:rsidR="00F84978">
              <w:rPr>
                <w:rFonts w:ascii="Arial" w:hAnsi="Arial" w:cs="Arial"/>
                <w:b/>
                <w:caps/>
                <w:color w:val="FFFFFF"/>
              </w:rPr>
              <w:t>5</w:t>
            </w:r>
          </w:p>
        </w:tc>
      </w:tr>
      <w:tr w:rsidR="00B87BD0" w14:paraId="0145F4F8" w14:textId="77777777" w:rsidTr="00692591">
        <w:trPr>
          <w:trHeight w:val="2709"/>
        </w:trPr>
        <w:tc>
          <w:tcPr>
            <w:tcW w:w="10430" w:type="dxa"/>
            <w:vAlign w:val="center"/>
          </w:tcPr>
          <w:p w14:paraId="224834B9" w14:textId="5D3FC7A9" w:rsidR="00B87BD0" w:rsidRDefault="00B87BD0" w:rsidP="00B87BD0">
            <w:pPr>
              <w:jc w:val="center"/>
              <w:rPr>
                <w:rFonts w:ascii="Arial" w:hAnsi="Arial" w:cs="Arial"/>
                <w:b/>
                <w:caps/>
                <w:color w:val="FFFFFF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20EF7149" wp14:editId="01053315">
                  <wp:extent cx="3222000" cy="1245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Chaire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01"/>
                          <a:stretch/>
                        </pic:blipFill>
                        <pic:spPr bwMode="auto">
                          <a:xfrm>
                            <a:off x="0" y="0"/>
                            <a:ext cx="3222000" cy="124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C510B">
              <w:rPr>
                <w:rFonts w:ascii="Arial" w:hAnsi="Arial" w:cs="Arial"/>
                <w:b/>
                <w:caps/>
                <w:noProof/>
                <w:color w:val="FFFFFF"/>
              </w:rPr>
              <w:t xml:space="preserve">           </w:t>
            </w:r>
            <w:r>
              <w:rPr>
                <w:rFonts w:ascii="Arial" w:hAnsi="Arial" w:cs="Arial"/>
                <w:b/>
                <w:caps/>
                <w:color w:val="FFFFFF"/>
              </w:rPr>
              <w:t xml:space="preserve"> </w:t>
            </w:r>
            <w:r w:rsidR="00F800AE">
              <w:rPr>
                <w:rFonts w:ascii="Arial" w:hAnsi="Arial" w:cs="Arial"/>
                <w:b/>
                <w:caps/>
                <w:noProof/>
                <w:color w:val="FFFFFF"/>
                <w:lang w:val="en-US" w:eastAsia="en-US"/>
              </w:rPr>
              <w:drawing>
                <wp:inline distT="0" distB="0" distL="0" distR="0" wp14:anchorId="379AFBED" wp14:editId="4FBF79E7">
                  <wp:extent cx="1122315" cy="1245600"/>
                  <wp:effectExtent l="0" t="0" r="190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nd Alma Mater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315" cy="12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B66DD" w14:textId="5049DF23" w:rsidR="00B87BD0" w:rsidRPr="00E501AC" w:rsidRDefault="00B87BD0" w:rsidP="00692591">
            <w:pPr>
              <w:jc w:val="center"/>
              <w:rPr>
                <w:rFonts w:ascii="Arial" w:hAnsi="Arial" w:cs="Arial"/>
                <w:b/>
                <w:caps/>
                <w:color w:val="FFFFFF"/>
              </w:rPr>
            </w:pPr>
            <w:r>
              <w:rPr>
                <w:rFonts w:ascii="Arial" w:hAnsi="Arial" w:cs="Arial"/>
                <w:b/>
                <w:caps/>
                <w:noProof/>
                <w:color w:val="FFFFFF"/>
                <w:lang w:val="en-US" w:eastAsia="en-US"/>
              </w:rPr>
              <w:drawing>
                <wp:inline distT="0" distB="0" distL="0" distR="0" wp14:anchorId="63DB839F" wp14:editId="77556857">
                  <wp:extent cx="5273675" cy="532765"/>
                  <wp:effectExtent l="0" t="0" r="3175" b="63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dFamUr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A9D" w14:paraId="0AA6E907" w14:textId="77777777" w:rsidTr="005E0F41">
        <w:tc>
          <w:tcPr>
            <w:tcW w:w="10430" w:type="dxa"/>
          </w:tcPr>
          <w:p w14:paraId="73D388E9" w14:textId="77777777" w:rsidR="000D1A9D" w:rsidRPr="00501B42" w:rsidRDefault="000D1A9D" w:rsidP="00501B42">
            <w:pPr>
              <w:jc w:val="center"/>
              <w:rPr>
                <w:b/>
              </w:rPr>
            </w:pPr>
          </w:p>
          <w:p w14:paraId="1538430B" w14:textId="73863BB6" w:rsidR="000D1A9D" w:rsidRDefault="000D1A9D" w:rsidP="00501B42">
            <w:pPr>
              <w:jc w:val="center"/>
              <w:rPr>
                <w:b/>
              </w:rPr>
            </w:pPr>
            <w:r w:rsidRPr="00501B42">
              <w:rPr>
                <w:b/>
              </w:rPr>
              <w:t xml:space="preserve">Date limite : </w:t>
            </w:r>
            <w:r w:rsidR="000C64FE">
              <w:rPr>
                <w:b/>
              </w:rPr>
              <w:t>14</w:t>
            </w:r>
            <w:r w:rsidR="00DD4894">
              <w:rPr>
                <w:b/>
              </w:rPr>
              <w:t xml:space="preserve"> </w:t>
            </w:r>
            <w:r w:rsidR="00F84978">
              <w:rPr>
                <w:b/>
              </w:rPr>
              <w:t>avril</w:t>
            </w:r>
            <w:r w:rsidR="002F7DAF" w:rsidRPr="00DD4894">
              <w:rPr>
                <w:b/>
              </w:rPr>
              <w:t xml:space="preserve"> 20</w:t>
            </w:r>
            <w:r w:rsidR="00EE5475">
              <w:rPr>
                <w:b/>
              </w:rPr>
              <w:t>2</w:t>
            </w:r>
            <w:r w:rsidR="00F84978">
              <w:rPr>
                <w:b/>
              </w:rPr>
              <w:t>5</w:t>
            </w:r>
            <w:r w:rsidR="00DD1719">
              <w:rPr>
                <w:b/>
              </w:rPr>
              <w:t>, 23:59</w:t>
            </w:r>
          </w:p>
          <w:p w14:paraId="2A70A755" w14:textId="77777777" w:rsidR="003B7E13" w:rsidRDefault="003B7E13" w:rsidP="00501B42">
            <w:pPr>
              <w:jc w:val="center"/>
              <w:rPr>
                <w:b/>
              </w:rPr>
            </w:pPr>
          </w:p>
          <w:p w14:paraId="3ED03368" w14:textId="77777777" w:rsidR="002E38EF" w:rsidRDefault="002E38EF" w:rsidP="002E38EF">
            <w:pPr>
              <w:jc w:val="center"/>
            </w:pPr>
            <w:r>
              <w:t>Les demandes doivent être reçues avant la date limite et soumises par courriel</w:t>
            </w:r>
            <w:r w:rsidRPr="00D651A3">
              <w:t xml:space="preserve"> à</w:t>
            </w:r>
            <w:r>
              <w:t> :</w:t>
            </w:r>
          </w:p>
          <w:p w14:paraId="5450FA37" w14:textId="77777777" w:rsidR="002E38EF" w:rsidRDefault="002E38EF" w:rsidP="002E38EF">
            <w:pPr>
              <w:jc w:val="center"/>
            </w:pPr>
          </w:p>
          <w:p w14:paraId="419BFD3A" w14:textId="442BDEC8" w:rsidR="002E38EF" w:rsidRPr="00346F88" w:rsidRDefault="00A15F3E" w:rsidP="002E38E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Jocelyne Gagné</w:t>
            </w:r>
          </w:p>
          <w:p w14:paraId="184E6D78" w14:textId="12B2BDF8" w:rsidR="002E38EF" w:rsidRDefault="002E38EF" w:rsidP="002E38EF">
            <w:pPr>
              <w:jc w:val="center"/>
            </w:pPr>
            <w:r>
              <w:t>Soutien à la recherche – Sub</w:t>
            </w:r>
            <w:r w:rsidR="007E30B7">
              <w:t>ve</w:t>
            </w:r>
            <w:r>
              <w:t>ntion pour projet pilote</w:t>
            </w:r>
          </w:p>
          <w:p w14:paraId="13CA4E71" w14:textId="77777777" w:rsidR="002E38EF" w:rsidRPr="00D651A3" w:rsidRDefault="002E38EF" w:rsidP="002E38EF">
            <w:pPr>
              <w:jc w:val="center"/>
            </w:pPr>
            <w:r w:rsidRPr="00D651A3">
              <w:t>Centre de recherche du CHUM</w:t>
            </w:r>
          </w:p>
          <w:p w14:paraId="53300138" w14:textId="1AAAA27A" w:rsidR="002E38EF" w:rsidRPr="000D1A9D" w:rsidRDefault="002E38EF" w:rsidP="002E38EF">
            <w:pPr>
              <w:autoSpaceDE w:val="0"/>
              <w:autoSpaceDN w:val="0"/>
              <w:adjustRightInd w:val="0"/>
              <w:jc w:val="center"/>
            </w:pPr>
            <w:r>
              <w:t xml:space="preserve">Courriel : </w:t>
            </w:r>
            <w:hyperlink r:id="rId10" w:history="1">
              <w:r w:rsidR="00A15F3E" w:rsidRPr="00A15F3E">
                <w:rPr>
                  <w:rStyle w:val="Lienhypertexte"/>
                </w:rPr>
                <w:t>jocelyne.gagne.chum@ssss.gouv.qc.ca</w:t>
              </w:r>
            </w:hyperlink>
            <w:r w:rsidR="00C94766">
              <w:rPr>
                <w:rStyle w:val="Lienhypertexte"/>
              </w:rPr>
              <w:t xml:space="preserve"> </w:t>
            </w:r>
          </w:p>
          <w:p w14:paraId="73AB95B6" w14:textId="77777777" w:rsidR="003B7E13" w:rsidRDefault="003B7E13" w:rsidP="00501B42">
            <w:pPr>
              <w:jc w:val="center"/>
              <w:rPr>
                <w:b/>
              </w:rPr>
            </w:pPr>
          </w:p>
          <w:p w14:paraId="189B5531" w14:textId="77777777" w:rsidR="003B7E13" w:rsidRPr="00893093" w:rsidRDefault="003B7E13" w:rsidP="003B7E13">
            <w:pPr>
              <w:jc w:val="center"/>
              <w:rPr>
                <w:rFonts w:ascii="Comic Sans MS" w:hAnsi="Comic Sans MS"/>
                <w:b/>
                <w:color w:val="244061"/>
              </w:rPr>
            </w:pPr>
            <w:r w:rsidRPr="00893093">
              <w:rPr>
                <w:rFonts w:ascii="Comic Sans MS" w:hAnsi="Comic Sans MS"/>
                <w:b/>
                <w:color w:val="244061"/>
              </w:rPr>
              <w:t xml:space="preserve">Vous devez </w:t>
            </w:r>
            <w:r w:rsidR="00ED2FA5">
              <w:rPr>
                <w:rFonts w:ascii="Comic Sans MS" w:hAnsi="Comic Sans MS"/>
                <w:b/>
                <w:color w:val="244061"/>
              </w:rPr>
              <w:t>compléter</w:t>
            </w:r>
            <w:r w:rsidRPr="00893093">
              <w:rPr>
                <w:rFonts w:ascii="Comic Sans MS" w:hAnsi="Comic Sans MS"/>
                <w:b/>
                <w:color w:val="244061"/>
              </w:rPr>
              <w:t xml:space="preserve"> </w:t>
            </w:r>
            <w:r>
              <w:rPr>
                <w:rFonts w:ascii="Comic Sans MS" w:hAnsi="Comic Sans MS"/>
                <w:b/>
                <w:color w:val="244061"/>
              </w:rPr>
              <w:t>toutes les sections du formulaire</w:t>
            </w:r>
            <w:r w:rsidRPr="00893093">
              <w:rPr>
                <w:rFonts w:ascii="Comic Sans MS" w:hAnsi="Comic Sans MS"/>
                <w:b/>
                <w:color w:val="244061"/>
              </w:rPr>
              <w:t xml:space="preserve">. </w:t>
            </w:r>
          </w:p>
          <w:p w14:paraId="54C0FC96" w14:textId="63E9829A" w:rsidR="000D1A9D" w:rsidRPr="00D06FBA" w:rsidRDefault="003B7E13" w:rsidP="00D06FBA">
            <w:pPr>
              <w:jc w:val="center"/>
              <w:rPr>
                <w:rFonts w:ascii="Comic Sans MS" w:hAnsi="Comic Sans MS"/>
                <w:b/>
                <w:color w:val="244061"/>
              </w:rPr>
            </w:pPr>
            <w:r w:rsidRPr="00893093">
              <w:rPr>
                <w:rFonts w:ascii="Comic Sans MS" w:hAnsi="Comic Sans MS"/>
                <w:b/>
                <w:color w:val="244061"/>
              </w:rPr>
              <w:t>Les propositions incomplètes ne seront pas examinées.</w:t>
            </w:r>
          </w:p>
        </w:tc>
      </w:tr>
    </w:tbl>
    <w:p w14:paraId="40465F8D" w14:textId="286F560B" w:rsidR="002E0827" w:rsidRDefault="002E0827"/>
    <w:p w14:paraId="66CC6BED" w14:textId="77777777" w:rsidR="002E0827" w:rsidRPr="00A341AA" w:rsidRDefault="002E0827">
      <w:pPr>
        <w:rPr>
          <w:b/>
          <w:sz w:val="28"/>
        </w:rPr>
      </w:pPr>
      <w:r w:rsidRPr="00A341AA">
        <w:rPr>
          <w:b/>
          <w:sz w:val="28"/>
        </w:rPr>
        <w:t>SECTION 1 : INFORMATIONS GÉNÉRALES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96"/>
        <w:gridCol w:w="2619"/>
        <w:gridCol w:w="2577"/>
        <w:gridCol w:w="2638"/>
      </w:tblGrid>
      <w:tr w:rsidR="000D1A9D" w14:paraId="23B460D8" w14:textId="77777777" w:rsidTr="005E0F41">
        <w:tc>
          <w:tcPr>
            <w:tcW w:w="10430" w:type="dxa"/>
            <w:gridSpan w:val="4"/>
          </w:tcPr>
          <w:p w14:paraId="4B555CC8" w14:textId="31A5890D" w:rsidR="000D1A9D" w:rsidRDefault="000D1A9D" w:rsidP="000D1A9D">
            <w:r w:rsidRPr="00501B42">
              <w:rPr>
                <w:b/>
              </w:rPr>
              <w:t>Nom</w:t>
            </w:r>
            <w:r w:rsidR="00DD1719">
              <w:t> (demand</w:t>
            </w:r>
            <w:r>
              <w:t>eur principal) :</w:t>
            </w:r>
            <w:r w:rsidRPr="007E30B7">
              <w:rPr>
                <w:rStyle w:val="NomdemandeurCar"/>
              </w:rPr>
              <w:t xml:space="preserve"> </w:t>
            </w:r>
            <w:permStart w:id="664686491" w:edGrp="everyone"/>
            <w:permEnd w:id="664686491"/>
          </w:p>
          <w:p w14:paraId="24D53DE6" w14:textId="77777777" w:rsidR="000D1A9D" w:rsidRDefault="000D1A9D" w:rsidP="000D1A9D"/>
        </w:tc>
      </w:tr>
      <w:tr w:rsidR="00006FD5" w14:paraId="5AC25169" w14:textId="77777777" w:rsidTr="00A36A24">
        <w:trPr>
          <w:trHeight w:val="951"/>
        </w:trPr>
        <w:tc>
          <w:tcPr>
            <w:tcW w:w="7792" w:type="dxa"/>
            <w:gridSpan w:val="3"/>
          </w:tcPr>
          <w:p w14:paraId="59F41276" w14:textId="0356AF90" w:rsidR="00006FD5" w:rsidRDefault="00006FD5" w:rsidP="000D1A9D">
            <w:r w:rsidRPr="00501B42">
              <w:rPr>
                <w:b/>
              </w:rPr>
              <w:t>Adresse</w:t>
            </w:r>
            <w:r w:rsidR="00DD1719">
              <w:rPr>
                <w:b/>
              </w:rPr>
              <w:t xml:space="preserve"> au travail </w:t>
            </w:r>
            <w:r w:rsidR="00DD1719">
              <w:t xml:space="preserve">(précisez le nom de la CUMF d’appartenance </w:t>
            </w:r>
            <w:r w:rsidR="00FC0BFB">
              <w:t>ou le milieu où se fait l’enseignement</w:t>
            </w:r>
            <w:r w:rsidR="00DD1719">
              <w:t>)</w:t>
            </w:r>
            <w:r>
              <w:t> :</w:t>
            </w:r>
            <w:r w:rsidRPr="009F275E">
              <w:rPr>
                <w:rStyle w:val="EntrenormaleCar"/>
                <w:szCs w:val="22"/>
              </w:rPr>
              <w:t xml:space="preserve"> </w:t>
            </w:r>
            <w:permStart w:id="1097205955" w:edGrp="everyone"/>
            <w:permEnd w:id="1097205955"/>
          </w:p>
          <w:p w14:paraId="03752A76" w14:textId="77777777" w:rsidR="00DD1719" w:rsidRDefault="00DD1719" w:rsidP="000D1A9D"/>
        </w:tc>
        <w:tc>
          <w:tcPr>
            <w:tcW w:w="2638" w:type="dxa"/>
          </w:tcPr>
          <w:p w14:paraId="40EAB26E" w14:textId="694D6C41" w:rsidR="00006FD5" w:rsidRDefault="00006FD5" w:rsidP="000D1A9D">
            <w:r w:rsidRPr="00501B42">
              <w:rPr>
                <w:b/>
              </w:rPr>
              <w:t>Ville</w:t>
            </w:r>
            <w:r>
              <w:t> :</w:t>
            </w:r>
            <w:r w:rsidRPr="009F275E">
              <w:rPr>
                <w:rStyle w:val="EntrenormaleCar"/>
                <w:szCs w:val="22"/>
              </w:rPr>
              <w:t xml:space="preserve"> </w:t>
            </w:r>
            <w:permStart w:id="701507136" w:edGrp="everyone"/>
            <w:permEnd w:id="701507136"/>
          </w:p>
          <w:p w14:paraId="06CBFD55" w14:textId="77777777" w:rsidR="00006FD5" w:rsidRDefault="00006FD5" w:rsidP="000D1A9D"/>
        </w:tc>
      </w:tr>
      <w:tr w:rsidR="00006FD5" w14:paraId="0D3C91C0" w14:textId="77777777" w:rsidTr="00A95CF0">
        <w:tc>
          <w:tcPr>
            <w:tcW w:w="2596" w:type="dxa"/>
            <w:tcBorders>
              <w:bottom w:val="single" w:sz="4" w:space="0" w:color="auto"/>
            </w:tcBorders>
          </w:tcPr>
          <w:p w14:paraId="6BBA1770" w14:textId="6BEEC425" w:rsidR="00006FD5" w:rsidRDefault="00006FD5" w:rsidP="000D1A9D">
            <w:r w:rsidRPr="00501B42">
              <w:rPr>
                <w:b/>
              </w:rPr>
              <w:t>Province</w:t>
            </w:r>
            <w:r>
              <w:t> :</w:t>
            </w:r>
            <w:r w:rsidRPr="009F275E">
              <w:rPr>
                <w:rStyle w:val="EntrenormaleCar"/>
                <w:szCs w:val="22"/>
              </w:rPr>
              <w:t xml:space="preserve"> </w:t>
            </w:r>
            <w:permStart w:id="790971310" w:edGrp="everyone"/>
            <w:permEnd w:id="790971310"/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5D220BE9" w14:textId="0FDE6FF3" w:rsidR="00006FD5" w:rsidRDefault="00006FD5" w:rsidP="000D1A9D">
            <w:r w:rsidRPr="00501B42">
              <w:rPr>
                <w:b/>
              </w:rPr>
              <w:t>Code postal</w:t>
            </w:r>
            <w:r>
              <w:t> :</w:t>
            </w:r>
            <w:r w:rsidRPr="009F275E">
              <w:rPr>
                <w:rStyle w:val="EntrenormaleCar"/>
                <w:szCs w:val="22"/>
              </w:rPr>
              <w:t xml:space="preserve"> </w:t>
            </w:r>
            <w:permStart w:id="836974116" w:edGrp="everyone"/>
            <w:permEnd w:id="836974116"/>
          </w:p>
        </w:tc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7E2FDCF5" w14:textId="051C41FD" w:rsidR="00006FD5" w:rsidRDefault="00006FD5" w:rsidP="000D1A9D">
            <w:r w:rsidRPr="00501B42">
              <w:rPr>
                <w:b/>
              </w:rPr>
              <w:t>Courriel</w:t>
            </w:r>
            <w:r>
              <w:t> :</w:t>
            </w:r>
            <w:r w:rsidR="00E31F2E" w:rsidRPr="009F275E">
              <w:rPr>
                <w:rStyle w:val="EntrenormaleCar"/>
                <w:szCs w:val="22"/>
              </w:rPr>
              <w:t xml:space="preserve"> </w:t>
            </w:r>
            <w:permStart w:id="864035309" w:edGrp="everyone"/>
            <w:permEnd w:id="864035309"/>
          </w:p>
        </w:tc>
      </w:tr>
      <w:tr w:rsidR="00692591" w14:paraId="64CC29AC" w14:textId="77777777" w:rsidTr="00BA3583">
        <w:tc>
          <w:tcPr>
            <w:tcW w:w="10430" w:type="dxa"/>
            <w:gridSpan w:val="4"/>
          </w:tcPr>
          <w:p w14:paraId="1BF572B0" w14:textId="0A9AFBC0" w:rsidR="00692591" w:rsidRDefault="00692591" w:rsidP="00A95CF0">
            <w:r>
              <w:rPr>
                <w:b/>
              </w:rPr>
              <w:t xml:space="preserve">Statut du demandeur principal </w:t>
            </w:r>
            <w:r>
              <w:t>(cochez une seule réponse)</w:t>
            </w:r>
            <w:r>
              <w:rPr>
                <w:b/>
              </w:rPr>
              <w:t> </w:t>
            </w:r>
            <w:r>
              <w:t>:</w:t>
            </w:r>
          </w:p>
          <w:p w14:paraId="323D92C5" w14:textId="0E84D10E" w:rsidR="00692591" w:rsidRPr="009113D5" w:rsidRDefault="00692591" w:rsidP="009113D5">
            <w:pPr>
              <w:tabs>
                <w:tab w:val="left" w:leader="hyphen" w:pos="313"/>
                <w:tab w:val="right" w:leader="hyphen" w:pos="10093"/>
              </w:tabs>
              <w:spacing w:before="120"/>
              <w:rPr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tab/>
            </w:r>
            <w:r w:rsidRPr="001A03E9">
              <w:rPr>
                <w:b/>
                <w:bCs/>
                <w:i/>
                <w:iCs/>
              </w:rPr>
              <w:t>Résident / Étudiant</w:t>
            </w:r>
            <w:r w:rsidR="00D06FBA">
              <w:rPr>
                <w:b/>
                <w:bCs/>
                <w:i/>
                <w:iCs/>
              </w:rPr>
              <w:t> </w:t>
            </w:r>
            <w:r w:rsidR="009113D5" w:rsidRPr="009113D5">
              <w:rPr>
                <w:bCs/>
                <w:iCs/>
              </w:rPr>
              <w:tab/>
            </w:r>
          </w:p>
          <w:p w14:paraId="7F345851" w14:textId="7615CD96" w:rsidR="00692591" w:rsidRPr="00692591" w:rsidRDefault="00692591" w:rsidP="00A31DEE">
            <w:pPr>
              <w:tabs>
                <w:tab w:val="left" w:pos="313"/>
                <w:tab w:val="left" w:pos="5699"/>
              </w:tabs>
              <w:rPr>
                <w:rFonts w:ascii="Arial" w:hAnsi="Arial" w:cs="Arial"/>
                <w:sz w:val="20"/>
                <w:szCs w:val="20"/>
              </w:rPr>
            </w:pPr>
            <w:r w:rsidRPr="0015127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868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5631721" w:edGrp="everyone"/>
                <w:r w:rsidR="003C19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85631721"/>
              </w:sdtContent>
            </w:sdt>
            <w:r w:rsidR="008B4461" w:rsidRPr="00692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591">
              <w:rPr>
                <w:rFonts w:ascii="Arial" w:hAnsi="Arial" w:cs="Arial"/>
                <w:sz w:val="20"/>
                <w:szCs w:val="20"/>
              </w:rPr>
              <w:t>Résident en médecine de famille</w:t>
            </w:r>
            <w:r w:rsidRPr="0069259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73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4041450" w:edGrp="everyone"/>
                <w:r w:rsidR="000C64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54041450"/>
              </w:sdtContent>
            </w:sdt>
            <w:r w:rsidR="000C64FE" w:rsidRPr="00692591">
              <w:rPr>
                <w:rFonts w:ascii="Arial" w:hAnsi="Arial" w:cs="Arial"/>
                <w:sz w:val="20"/>
                <w:szCs w:val="20"/>
              </w:rPr>
              <w:t xml:space="preserve"> Étudiant gradué (maîtrise ou doctorat)</w:t>
            </w:r>
          </w:p>
          <w:p w14:paraId="014F9DD7" w14:textId="3FEEFCF3" w:rsidR="00692591" w:rsidRPr="00692591" w:rsidRDefault="00692591" w:rsidP="00A31DEE">
            <w:pPr>
              <w:tabs>
                <w:tab w:val="left" w:pos="313"/>
                <w:tab w:val="left" w:pos="5699"/>
              </w:tabs>
              <w:rPr>
                <w:rFonts w:ascii="Arial" w:hAnsi="Arial" w:cs="Arial"/>
                <w:sz w:val="20"/>
                <w:szCs w:val="20"/>
              </w:rPr>
            </w:pPr>
            <w:r w:rsidRPr="0069259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283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0977194" w:edGrp="everyone"/>
                <w:r w:rsidR="00846C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860977194"/>
              </w:sdtContent>
            </w:sdt>
            <w:r w:rsidR="008B4461" w:rsidRPr="00692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591">
              <w:rPr>
                <w:rFonts w:ascii="Arial" w:hAnsi="Arial" w:cs="Arial"/>
                <w:sz w:val="20"/>
                <w:szCs w:val="20"/>
              </w:rPr>
              <w:t>R3 dans les programmes de compétences avancées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DAEC89B" w14:textId="20FEC072" w:rsidR="00692591" w:rsidRPr="00692591" w:rsidRDefault="00692591" w:rsidP="00A31DEE">
            <w:pPr>
              <w:tabs>
                <w:tab w:val="left" w:pos="313"/>
                <w:tab w:val="left" w:pos="5699"/>
                <w:tab w:val="left" w:pos="6266"/>
              </w:tabs>
              <w:rPr>
                <w:rFonts w:ascii="Arial" w:hAnsi="Arial" w:cs="Arial"/>
                <w:sz w:val="20"/>
                <w:szCs w:val="20"/>
              </w:rPr>
            </w:pPr>
            <w:r w:rsidRPr="0069259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059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7832016" w:edGrp="everyone"/>
                <w:r w:rsidR="00846C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97832016"/>
              </w:sdtContent>
            </w:sdt>
            <w:r w:rsidR="008B4461" w:rsidRPr="00692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591">
              <w:rPr>
                <w:rFonts w:ascii="Arial" w:hAnsi="Arial" w:cs="Arial"/>
                <w:sz w:val="20"/>
                <w:szCs w:val="20"/>
              </w:rPr>
              <w:t>Résident en médecine d’urgence spécialisée</w:t>
            </w:r>
          </w:p>
          <w:p w14:paraId="33BB714A" w14:textId="63F0DBA0" w:rsidR="00692591" w:rsidRPr="009113D5" w:rsidRDefault="00692591" w:rsidP="009113D5">
            <w:pPr>
              <w:tabs>
                <w:tab w:val="left" w:leader="hyphen" w:pos="313"/>
                <w:tab w:val="right" w:leader="hyphen" w:pos="10093"/>
              </w:tabs>
              <w:spacing w:before="120"/>
              <w:rPr>
                <w:bCs/>
                <w:iCs/>
                <w:sz w:val="22"/>
              </w:rPr>
            </w:pPr>
            <w:r w:rsidRPr="0069259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b/>
                <w:bCs/>
                <w:i/>
                <w:iCs/>
                <w:szCs w:val="28"/>
              </w:rPr>
              <w:t>Professeur</w:t>
            </w:r>
            <w:r w:rsidR="00D06FBA">
              <w:rPr>
                <w:b/>
                <w:bCs/>
                <w:i/>
                <w:iCs/>
                <w:szCs w:val="28"/>
              </w:rPr>
              <w:t> </w:t>
            </w:r>
            <w:r w:rsidR="009113D5" w:rsidRPr="009113D5">
              <w:rPr>
                <w:bCs/>
                <w:iCs/>
                <w:szCs w:val="28"/>
              </w:rPr>
              <w:tab/>
            </w:r>
          </w:p>
          <w:p w14:paraId="4BCF2506" w14:textId="7A2DA563" w:rsidR="00692591" w:rsidRPr="00A36A24" w:rsidRDefault="00692591" w:rsidP="00A31DEE">
            <w:pPr>
              <w:tabs>
                <w:tab w:val="left" w:pos="313"/>
                <w:tab w:val="left" w:pos="56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355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7690278" w:edGrp="everyone"/>
                <w:r w:rsidR="00C50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467690278"/>
              </w:sdtContent>
            </w:sdt>
            <w:r w:rsidRPr="0069259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692591">
                <w:rPr>
                  <w:rStyle w:val="Lienhypertexte"/>
                  <w:rFonts w:ascii="Arial" w:hAnsi="Arial" w:cs="Arial"/>
                  <w:sz w:val="20"/>
                  <w:szCs w:val="20"/>
                </w:rPr>
                <w:t>Clinicien-enseignant-chercheur</w:t>
              </w:r>
            </w:hyperlink>
            <w:r w:rsidRPr="0069259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379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3960562" w:edGrp="everyone"/>
                <w:r w:rsidR="00933B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313960562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Clinicien </w:t>
              </w:r>
              <w:r w:rsidRPr="00692591">
                <w:rPr>
                  <w:rStyle w:val="Lienhypertexte"/>
                  <w:rFonts w:ascii="Arial" w:hAnsi="Arial" w:cs="Arial"/>
                  <w:sz w:val="20"/>
                  <w:szCs w:val="20"/>
                </w:rPr>
                <w:t>collaborateur de recherche</w:t>
              </w:r>
            </w:hyperlink>
          </w:p>
        </w:tc>
      </w:tr>
      <w:tr w:rsidR="005E0F41" w14:paraId="6677C1BD" w14:textId="77777777" w:rsidTr="00A36A24">
        <w:trPr>
          <w:trHeight w:val="1086"/>
        </w:trPr>
        <w:tc>
          <w:tcPr>
            <w:tcW w:w="5215" w:type="dxa"/>
            <w:gridSpan w:val="2"/>
          </w:tcPr>
          <w:p w14:paraId="0767AB2A" w14:textId="77777777" w:rsidR="005E0F41" w:rsidRDefault="00AF7163" w:rsidP="00AF7163">
            <w:r>
              <w:rPr>
                <w:b/>
              </w:rPr>
              <w:t>C</w:t>
            </w:r>
            <w:r w:rsidR="005E0F41" w:rsidRPr="00501B42">
              <w:rPr>
                <w:b/>
              </w:rPr>
              <w:t>o</w:t>
            </w:r>
            <w:r w:rsidR="00A95CF0">
              <w:rPr>
                <w:b/>
              </w:rPr>
              <w:t>llaborateurs</w:t>
            </w:r>
            <w:r>
              <w:rPr>
                <w:b/>
              </w:rPr>
              <w:t xml:space="preserve"> ou superviseurs</w:t>
            </w:r>
            <w:r w:rsidR="00A95CF0">
              <w:rPr>
                <w:b/>
              </w:rPr>
              <w:t xml:space="preserve"> </w:t>
            </w:r>
            <w:r w:rsidR="00A95CF0">
              <w:t>(le cas échéant)</w:t>
            </w:r>
            <w:r w:rsidR="005E0F41">
              <w:t xml:space="preserve"> : </w:t>
            </w:r>
          </w:p>
          <w:p w14:paraId="2F1E3184" w14:textId="24623163" w:rsidR="005E0F41" w:rsidRPr="009F275E" w:rsidRDefault="005E0F41" w:rsidP="00A36A24">
            <w:pPr>
              <w:numPr>
                <w:ilvl w:val="0"/>
                <w:numId w:val="39"/>
              </w:num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  <w:permStart w:id="218391318" w:edGrp="everyone"/>
            <w:permEnd w:id="218391318"/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345E64D4" w14:textId="64D5ADC8" w:rsidR="005E0F41" w:rsidRPr="009F275E" w:rsidRDefault="005E0F41" w:rsidP="005E0F4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  <w:permStart w:id="315913804" w:edGrp="everyone"/>
            <w:permEnd w:id="315913804"/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244EE49F" w14:textId="7478BAC7" w:rsidR="005E0F41" w:rsidRPr="009F275E" w:rsidRDefault="005E0F41" w:rsidP="005E0F4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  <w:permStart w:id="1655011064" w:edGrp="everyone"/>
            <w:permEnd w:id="1655011064"/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5215" w:type="dxa"/>
            <w:gridSpan w:val="2"/>
          </w:tcPr>
          <w:p w14:paraId="01A565CE" w14:textId="77777777" w:rsidR="005E0F41" w:rsidRDefault="005E0F41" w:rsidP="005E0F41"/>
          <w:p w14:paraId="413F5299" w14:textId="56A25E6D" w:rsidR="00BD67DD" w:rsidRPr="009F275E" w:rsidRDefault="00BD67DD" w:rsidP="00A36A24">
            <w:pPr>
              <w:numPr>
                <w:ilvl w:val="0"/>
                <w:numId w:val="39"/>
              </w:num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  <w:permStart w:id="431128314" w:edGrp="everyone"/>
            <w:permEnd w:id="431128314"/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35508B5B" w14:textId="64B75820" w:rsidR="00BD67DD" w:rsidRPr="009F275E" w:rsidRDefault="00BD67DD" w:rsidP="00BD67DD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  <w:permStart w:id="1399933798" w:edGrp="everyone"/>
            <w:permEnd w:id="1399933798"/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6DFEE3D8" w14:textId="51067630" w:rsidR="005E0F41" w:rsidRPr="009F275E" w:rsidRDefault="00BD67DD" w:rsidP="005E0F4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  <w:permStart w:id="2106144210" w:edGrp="everyone"/>
            <w:permEnd w:id="2106144210"/>
            <w:r w:rsidRPr="009F275E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5E5776" w14:paraId="1943E70C" w14:textId="77777777" w:rsidTr="00730CE4">
        <w:tc>
          <w:tcPr>
            <w:tcW w:w="10430" w:type="dxa"/>
            <w:gridSpan w:val="4"/>
          </w:tcPr>
          <w:p w14:paraId="50650DED" w14:textId="48F541EE" w:rsidR="005E5776" w:rsidRDefault="005E5776" w:rsidP="00730CE4">
            <w:pPr>
              <w:tabs>
                <w:tab w:val="left" w:pos="313"/>
                <w:tab w:val="left" w:pos="56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Joindre votre CV ainsi que, pour les résidents </w:t>
            </w:r>
            <w:r w:rsidR="00477FF3">
              <w:rPr>
                <w:b/>
              </w:rPr>
              <w:t>ou</w:t>
            </w:r>
            <w:r>
              <w:rPr>
                <w:b/>
              </w:rPr>
              <w:t xml:space="preserve"> étudiants, le CV du superviseur principal </w:t>
            </w:r>
            <w:r w:rsidRPr="00A31DEE">
              <w:t>:</w:t>
            </w:r>
          </w:p>
          <w:p w14:paraId="4FD4295E" w14:textId="2234FA53" w:rsidR="005E5776" w:rsidRDefault="005E5776" w:rsidP="009113D5">
            <w:pPr>
              <w:tabs>
                <w:tab w:val="left" w:pos="313"/>
                <w:tab w:val="left" w:pos="5699"/>
              </w:tabs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03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016972" w:edGrp="everyone"/>
                <w:r w:rsidR="00933B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88016972"/>
              </w:sdtContent>
            </w:sdt>
            <w:r w:rsidRPr="006925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CV–Demandeur principal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14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4619501" w:edGrp="everyone"/>
                <w:r w:rsidR="00846C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564619501"/>
              </w:sdtContent>
            </w:sdt>
            <w:r w:rsidRPr="006925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CV–Superviseur principal</w:t>
            </w:r>
            <w:r w:rsidR="00346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F88" w:rsidRPr="00346F88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(</w:t>
            </w:r>
            <w:r w:rsidR="00346F88" w:rsidRPr="00346F88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D9D9D9" w:themeFill="background1" w:themeFillShade="D9"/>
              </w:rPr>
              <w:t>résident / étudiant</w:t>
            </w:r>
            <w:r w:rsidR="00346F88" w:rsidRPr="00346F88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F41" w14:paraId="2331DBEB" w14:textId="77777777" w:rsidTr="005E0F41">
        <w:tc>
          <w:tcPr>
            <w:tcW w:w="10430" w:type="dxa"/>
            <w:gridSpan w:val="4"/>
          </w:tcPr>
          <w:p w14:paraId="1B505BA2" w14:textId="7EEC7FCE" w:rsidR="005E0F41" w:rsidRDefault="005E0F41" w:rsidP="005E0F41">
            <w:r w:rsidRPr="00501B42">
              <w:rPr>
                <w:b/>
              </w:rPr>
              <w:lastRenderedPageBreak/>
              <w:t>TITRE DU PROJET</w:t>
            </w:r>
            <w:r>
              <w:t> :</w:t>
            </w:r>
            <w:r w:rsidRPr="00426977">
              <w:rPr>
                <w:rStyle w:val="TitreprojetCar"/>
              </w:rPr>
              <w:t xml:space="preserve"> </w:t>
            </w:r>
            <w:permStart w:id="89198098" w:edGrp="everyone"/>
            <w:permEnd w:id="89198098"/>
          </w:p>
          <w:p w14:paraId="74D825DF" w14:textId="77777777" w:rsidR="000300CD" w:rsidRDefault="000300CD" w:rsidP="005E0F41"/>
        </w:tc>
      </w:tr>
      <w:tr w:rsidR="005E0F41" w14:paraId="6E81475D" w14:textId="77777777" w:rsidTr="005E0F41">
        <w:tc>
          <w:tcPr>
            <w:tcW w:w="10430" w:type="dxa"/>
            <w:gridSpan w:val="4"/>
          </w:tcPr>
          <w:p w14:paraId="4ACE7C3F" w14:textId="04D61205" w:rsidR="005E0F41" w:rsidRDefault="005E0F41" w:rsidP="005E0F41">
            <w:r w:rsidRPr="00501B42">
              <w:rPr>
                <w:b/>
              </w:rPr>
              <w:t>Durée totale du projet</w:t>
            </w:r>
            <w:r>
              <w:t xml:space="preserve"> : </w:t>
            </w:r>
            <w:r w:rsidR="00B36247" w:rsidRPr="00692591">
              <w:rPr>
                <w:rFonts w:ascii="Arial" w:hAnsi="Arial" w:cs="Arial"/>
                <w:sz w:val="20"/>
              </w:rPr>
              <w:t>_</w:t>
            </w:r>
            <w:permStart w:id="543249607" w:edGrp="everyone"/>
            <w:permEnd w:id="543249607"/>
            <w:r w:rsidR="003B7E13" w:rsidRPr="00692591">
              <w:rPr>
                <w:rFonts w:ascii="Arial" w:hAnsi="Arial" w:cs="Arial"/>
                <w:sz w:val="20"/>
              </w:rPr>
              <w:t>_ mois</w:t>
            </w:r>
          </w:p>
        </w:tc>
      </w:tr>
      <w:tr w:rsidR="005E0F41" w14:paraId="2D63CD1E" w14:textId="77777777" w:rsidTr="005E0F41">
        <w:tc>
          <w:tcPr>
            <w:tcW w:w="10430" w:type="dxa"/>
            <w:gridSpan w:val="4"/>
          </w:tcPr>
          <w:p w14:paraId="709BA9C0" w14:textId="2A9D2447" w:rsidR="005E0F41" w:rsidRDefault="00B36247" w:rsidP="005E0F41">
            <w:r>
              <w:rPr>
                <w:b/>
              </w:rPr>
              <w:t>Financement d’autres sources </w:t>
            </w:r>
            <w:r>
              <w:t>: Veuillez indiquer si le projet a</w:t>
            </w:r>
            <w:r w:rsidR="005E0F41" w:rsidRPr="00B36247">
              <w:t xml:space="preserve"> obtenu du financement d’un autre organisme</w:t>
            </w:r>
            <w:r w:rsidRPr="00B36247">
              <w:t xml:space="preserve"> ou </w:t>
            </w:r>
            <w:r>
              <w:t>si vous prévoyez en obtenir</w:t>
            </w:r>
            <w:r w:rsidR="007E70A3">
              <w:t xml:space="preserve">. </w:t>
            </w:r>
            <w:r w:rsidR="007E70A3" w:rsidRPr="007E70A3">
              <w:rPr>
                <w:b/>
                <w:bCs/>
                <w:i/>
                <w:iCs/>
                <w:u w:val="single"/>
              </w:rPr>
              <w:t>L</w:t>
            </w:r>
            <w:r w:rsidRPr="007E70A3">
              <w:rPr>
                <w:b/>
                <w:bCs/>
                <w:i/>
                <w:iCs/>
                <w:u w:val="single"/>
              </w:rPr>
              <w:t>e cas échéant</w:t>
            </w:r>
            <w:r>
              <w:t xml:space="preserve">, </w:t>
            </w:r>
            <w:r w:rsidR="007E70A3">
              <w:t xml:space="preserve">veuillez </w:t>
            </w:r>
            <w:r>
              <w:t>explique</w:t>
            </w:r>
            <w:r w:rsidR="007E70A3">
              <w:t>r à la Section 5</w:t>
            </w:r>
            <w:r>
              <w:t xml:space="preserve"> l</w:t>
            </w:r>
            <w:r w:rsidR="00AA121D">
              <w:t>’utilisation et l</w:t>
            </w:r>
            <w:r>
              <w:t>a pertinence du soutien additionnel demandé dans le cadre de ce concours.</w:t>
            </w:r>
          </w:p>
          <w:p w14:paraId="1ECC2B67" w14:textId="77777777" w:rsidR="00B36247" w:rsidRDefault="00B36247" w:rsidP="005E0F41">
            <w:pPr>
              <w:rPr>
                <w:b/>
              </w:rPr>
            </w:pPr>
          </w:p>
          <w:p w14:paraId="19A9E39D" w14:textId="319F197A" w:rsidR="0074264B" w:rsidRPr="00692591" w:rsidRDefault="00BE6996" w:rsidP="00D91FD5">
            <w:pPr>
              <w:spacing w:after="240"/>
              <w:rPr>
                <w:rFonts w:ascii="Arial" w:hAnsi="Arial" w:cs="Arial"/>
                <w:sz w:val="20"/>
              </w:rPr>
            </w:pPr>
            <w: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6231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4020199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1754020199"/>
              </w:sdtContent>
            </w:sdt>
            <w:r w:rsidR="00CE5094" w:rsidRPr="00692591">
              <w:rPr>
                <w:rFonts w:ascii="Arial" w:hAnsi="Arial" w:cs="Arial"/>
                <w:sz w:val="20"/>
              </w:rPr>
              <w:t xml:space="preserve"> </w:t>
            </w:r>
            <w:r w:rsidR="00CE5094" w:rsidRPr="00692591">
              <w:rPr>
                <w:rFonts w:ascii="Arial" w:hAnsi="Arial" w:cs="Arial"/>
                <w:sz w:val="20"/>
                <w:u w:val="single"/>
              </w:rPr>
              <w:t>A</w:t>
            </w:r>
            <w:r w:rsidR="0074264B" w:rsidRPr="00692591">
              <w:rPr>
                <w:rFonts w:ascii="Arial" w:hAnsi="Arial" w:cs="Arial"/>
                <w:sz w:val="20"/>
                <w:u w:val="single"/>
              </w:rPr>
              <w:t>ucun</w:t>
            </w:r>
            <w:r w:rsidR="0074264B" w:rsidRPr="00692591">
              <w:rPr>
                <w:rFonts w:ascii="Arial" w:hAnsi="Arial" w:cs="Arial"/>
                <w:sz w:val="20"/>
              </w:rPr>
              <w:t xml:space="preserve"> financement obtenu ou prévu</w:t>
            </w:r>
            <w:r w:rsidR="00CE5094" w:rsidRPr="00692591">
              <w:rPr>
                <w:rFonts w:ascii="Arial" w:hAnsi="Arial" w:cs="Arial"/>
                <w:sz w:val="20"/>
              </w:rPr>
              <w:t xml:space="preserve"> d’autres sources</w:t>
            </w:r>
            <w:r w:rsidRPr="00692591">
              <w:rPr>
                <w:rFonts w:ascii="Arial" w:hAnsi="Arial" w:cs="Arial"/>
                <w:sz w:val="20"/>
              </w:rPr>
              <w:tab/>
            </w:r>
            <w:r w:rsidR="005E0F41" w:rsidRPr="00692591">
              <w:rPr>
                <w:rFonts w:ascii="Arial" w:hAnsi="Arial" w:cs="Arial"/>
                <w:sz w:val="20"/>
              </w:rPr>
              <w:tab/>
            </w:r>
          </w:p>
          <w:p w14:paraId="258DC5AB" w14:textId="43E304C9" w:rsidR="005E0F41" w:rsidRPr="00692591" w:rsidRDefault="0074264B" w:rsidP="0074264B">
            <w:pPr>
              <w:spacing w:after="120"/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189988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0648723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400648723"/>
              </w:sdtContent>
            </w:sdt>
            <w:r w:rsidR="00E11216" w:rsidRPr="00692591">
              <w:rPr>
                <w:rFonts w:ascii="Arial" w:hAnsi="Arial" w:cs="Arial"/>
                <w:sz w:val="20"/>
              </w:rPr>
              <w:t xml:space="preserve"> F</w:t>
            </w:r>
            <w:r w:rsidRPr="00692591">
              <w:rPr>
                <w:rFonts w:ascii="Arial" w:hAnsi="Arial" w:cs="Arial"/>
                <w:sz w:val="20"/>
              </w:rPr>
              <w:t>inancement obtenu ou prévu</w:t>
            </w:r>
            <w:r w:rsidR="00E11216" w:rsidRPr="00692591">
              <w:rPr>
                <w:rFonts w:ascii="Arial" w:hAnsi="Arial" w:cs="Arial"/>
                <w:sz w:val="20"/>
              </w:rPr>
              <w:t xml:space="preserve"> d’autres sources</w:t>
            </w:r>
            <w:r w:rsidR="00CA154B" w:rsidRPr="00692591">
              <w:rPr>
                <w:rFonts w:ascii="Arial" w:hAnsi="Arial" w:cs="Arial"/>
                <w:sz w:val="20"/>
              </w:rPr>
              <w:t xml:space="preserve"> (</w:t>
            </w:r>
            <w:r w:rsidR="00CA154B" w:rsidRPr="00692591">
              <w:rPr>
                <w:rFonts w:ascii="Arial" w:hAnsi="Arial" w:cs="Arial"/>
                <w:sz w:val="20"/>
                <w:u w:val="single"/>
              </w:rPr>
              <w:t>veuillez préciser</w:t>
            </w:r>
            <w:r w:rsidR="00CA154B" w:rsidRPr="00692591">
              <w:rPr>
                <w:rFonts w:ascii="Arial" w:hAnsi="Arial" w:cs="Arial"/>
                <w:sz w:val="20"/>
              </w:rPr>
              <w:t>)</w:t>
            </w:r>
          </w:p>
          <w:p w14:paraId="4AE4FD79" w14:textId="5C9BA12D" w:rsidR="005E0F41" w:rsidRPr="00692591" w:rsidRDefault="0074264B" w:rsidP="00E11216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r w:rsidRPr="00692591">
              <w:rPr>
                <w:rFonts w:ascii="Arial" w:hAnsi="Arial" w:cs="Arial"/>
                <w:sz w:val="20"/>
              </w:rPr>
              <w:tab/>
            </w:r>
            <w:r w:rsidR="005E0F41" w:rsidRPr="00692591">
              <w:rPr>
                <w:rFonts w:ascii="Arial" w:hAnsi="Arial" w:cs="Arial"/>
                <w:sz w:val="20"/>
              </w:rPr>
              <w:t>Source</w:t>
            </w:r>
            <w:r w:rsidR="00E11216" w:rsidRPr="00692591">
              <w:rPr>
                <w:rFonts w:ascii="Arial" w:hAnsi="Arial" w:cs="Arial"/>
                <w:sz w:val="20"/>
              </w:rPr>
              <w:t>s</w:t>
            </w:r>
            <w:r w:rsidR="00744C92" w:rsidRPr="00692591">
              <w:rPr>
                <w:rFonts w:ascii="Arial" w:hAnsi="Arial" w:cs="Arial"/>
                <w:sz w:val="20"/>
              </w:rPr>
              <w:t xml:space="preserve"> (organisme</w:t>
            </w:r>
            <w:r w:rsidR="00E11216" w:rsidRPr="00692591">
              <w:rPr>
                <w:rFonts w:ascii="Arial" w:hAnsi="Arial" w:cs="Arial"/>
                <w:sz w:val="20"/>
              </w:rPr>
              <w:t>s</w:t>
            </w:r>
            <w:r w:rsidR="00744C92" w:rsidRPr="00692591">
              <w:rPr>
                <w:rFonts w:ascii="Arial" w:hAnsi="Arial" w:cs="Arial"/>
                <w:sz w:val="20"/>
              </w:rPr>
              <w:t>)</w:t>
            </w:r>
            <w:r w:rsidR="005E0F41" w:rsidRPr="00692591">
              <w:rPr>
                <w:rFonts w:ascii="Arial" w:hAnsi="Arial" w:cs="Arial"/>
                <w:sz w:val="20"/>
              </w:rPr>
              <w:t xml:space="preserve"> de financement : _</w:t>
            </w:r>
            <w:permStart w:id="629371992" w:edGrp="everyone"/>
            <w:permEnd w:id="629371992"/>
            <w:r w:rsidR="005E0F41" w:rsidRPr="00692591">
              <w:rPr>
                <w:rFonts w:ascii="Arial" w:hAnsi="Arial" w:cs="Arial"/>
                <w:sz w:val="20"/>
              </w:rPr>
              <w:t>_</w:t>
            </w:r>
          </w:p>
          <w:p w14:paraId="4DDCE851" w14:textId="3A76D1E2" w:rsidR="005E0F41" w:rsidRPr="00692591" w:rsidRDefault="005E0F41" w:rsidP="00E11216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r w:rsidRPr="00692591">
              <w:rPr>
                <w:rFonts w:ascii="Arial" w:hAnsi="Arial" w:cs="Arial"/>
                <w:sz w:val="20"/>
              </w:rPr>
              <w:tab/>
              <w:t>Montant</w:t>
            </w:r>
            <w:r w:rsidR="0074264B" w:rsidRPr="00692591">
              <w:rPr>
                <w:rFonts w:ascii="Arial" w:hAnsi="Arial" w:cs="Arial"/>
                <w:sz w:val="20"/>
              </w:rPr>
              <w:t xml:space="preserve"> </w:t>
            </w:r>
            <w:r w:rsidRPr="00692591">
              <w:rPr>
                <w:rFonts w:ascii="Arial" w:hAnsi="Arial" w:cs="Arial"/>
                <w:sz w:val="20"/>
              </w:rPr>
              <w:t xml:space="preserve">: </w:t>
            </w:r>
            <w:r w:rsidR="003B7E13" w:rsidRPr="00692591">
              <w:rPr>
                <w:rFonts w:ascii="Arial" w:hAnsi="Arial" w:cs="Arial"/>
                <w:sz w:val="20"/>
              </w:rPr>
              <w:t>_</w:t>
            </w:r>
            <w:permStart w:id="1447369264" w:edGrp="everyone"/>
            <w:permEnd w:id="1447369264"/>
            <w:r w:rsidR="003B7E13" w:rsidRPr="00692591">
              <w:rPr>
                <w:rFonts w:ascii="Arial" w:hAnsi="Arial" w:cs="Arial"/>
                <w:sz w:val="20"/>
              </w:rPr>
              <w:t>_$</w:t>
            </w:r>
            <w:r w:rsidR="0074264B" w:rsidRPr="00692591">
              <w:rPr>
                <w:rFonts w:ascii="Arial" w:hAnsi="Arial" w:cs="Arial"/>
                <w:sz w:val="20"/>
              </w:rPr>
              <w:tab/>
            </w:r>
          </w:p>
          <w:p w14:paraId="7C503DE7" w14:textId="3FEAC9F4" w:rsidR="003B7E13" w:rsidRPr="00980BEB" w:rsidRDefault="003B7E13" w:rsidP="00980BEB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r w:rsidRPr="00692591">
              <w:rPr>
                <w:rFonts w:ascii="Arial" w:hAnsi="Arial" w:cs="Arial"/>
                <w:sz w:val="20"/>
              </w:rPr>
              <w:tab/>
              <w:t>Période de financement</w:t>
            </w:r>
            <w:r w:rsidR="0074264B" w:rsidRPr="00692591">
              <w:rPr>
                <w:rFonts w:ascii="Arial" w:hAnsi="Arial" w:cs="Arial"/>
                <w:sz w:val="20"/>
              </w:rPr>
              <w:t xml:space="preserve"> visée</w:t>
            </w:r>
            <w:r w:rsidRPr="00C6522D">
              <w:rPr>
                <w:rFonts w:ascii="Arial" w:hAnsi="Arial" w:cs="Arial"/>
                <w:sz w:val="12"/>
                <w:szCs w:val="16"/>
              </w:rPr>
              <w:t> </w:t>
            </w:r>
            <w:r w:rsidRPr="00692591">
              <w:rPr>
                <w:rFonts w:ascii="Arial" w:hAnsi="Arial" w:cs="Arial"/>
                <w:sz w:val="20"/>
              </w:rPr>
              <w:t>: de</w:t>
            </w:r>
            <w:r w:rsidR="00C6522D">
              <w:rPr>
                <w:rFonts w:ascii="Arial" w:hAnsi="Arial" w:cs="Arial"/>
                <w:sz w:val="20"/>
              </w:rPr>
              <w:t xml:space="preserve"> </w:t>
            </w:r>
            <w:r w:rsidR="00C6522D" w:rsidRPr="00C6522D">
              <w:rPr>
                <w:rFonts w:ascii="Arial" w:hAnsi="Arial" w:cs="Arial"/>
                <w:sz w:val="14"/>
                <w:szCs w:val="16"/>
              </w:rPr>
              <w:t>(mois</w:t>
            </w:r>
            <w:r w:rsidR="00C6522D">
              <w:rPr>
                <w:rFonts w:ascii="Arial" w:hAnsi="Arial" w:cs="Arial"/>
                <w:sz w:val="14"/>
                <w:szCs w:val="16"/>
              </w:rPr>
              <w:t xml:space="preserve"> /</w:t>
            </w:r>
            <w:r w:rsidR="00C6522D" w:rsidRPr="00C6522D">
              <w:rPr>
                <w:rFonts w:ascii="Arial" w:hAnsi="Arial" w:cs="Arial"/>
                <w:sz w:val="14"/>
                <w:szCs w:val="16"/>
              </w:rPr>
              <w:t xml:space="preserve"> année)</w:t>
            </w:r>
            <w:r w:rsidRPr="00692591">
              <w:rPr>
                <w:rFonts w:ascii="Arial" w:hAnsi="Arial" w:cs="Arial"/>
                <w:sz w:val="20"/>
              </w:rPr>
              <w:t xml:space="preserve"> _</w:t>
            </w:r>
            <w:permStart w:id="1792876698" w:edGrp="everyone"/>
            <w:permEnd w:id="1792876698"/>
            <w:r w:rsidRPr="00692591">
              <w:rPr>
                <w:rFonts w:ascii="Arial" w:hAnsi="Arial" w:cs="Arial"/>
                <w:sz w:val="20"/>
              </w:rPr>
              <w:t>_ à</w:t>
            </w:r>
            <w:r w:rsidR="00C6522D">
              <w:rPr>
                <w:rFonts w:ascii="Arial" w:hAnsi="Arial" w:cs="Arial"/>
                <w:sz w:val="20"/>
              </w:rPr>
              <w:t xml:space="preserve"> </w:t>
            </w:r>
            <w:r w:rsidR="00C6522D" w:rsidRPr="00C6522D">
              <w:rPr>
                <w:rFonts w:ascii="Arial" w:hAnsi="Arial" w:cs="Arial"/>
                <w:sz w:val="14"/>
                <w:szCs w:val="16"/>
              </w:rPr>
              <w:t>(mois</w:t>
            </w:r>
            <w:r w:rsidR="00C6522D">
              <w:rPr>
                <w:rFonts w:ascii="Arial" w:hAnsi="Arial" w:cs="Arial"/>
                <w:sz w:val="14"/>
                <w:szCs w:val="16"/>
              </w:rPr>
              <w:t xml:space="preserve"> /</w:t>
            </w:r>
            <w:r w:rsidR="00C6522D" w:rsidRPr="00C6522D">
              <w:rPr>
                <w:rFonts w:ascii="Arial" w:hAnsi="Arial" w:cs="Arial"/>
                <w:sz w:val="14"/>
                <w:szCs w:val="16"/>
              </w:rPr>
              <w:t xml:space="preserve"> année)</w:t>
            </w:r>
            <w:r w:rsidRPr="00692591">
              <w:rPr>
                <w:rFonts w:ascii="Arial" w:hAnsi="Arial" w:cs="Arial"/>
                <w:sz w:val="20"/>
              </w:rPr>
              <w:t xml:space="preserve"> _</w:t>
            </w:r>
            <w:permStart w:id="955082082" w:edGrp="everyone"/>
            <w:permEnd w:id="955082082"/>
            <w:r w:rsidRPr="00692591">
              <w:rPr>
                <w:rFonts w:ascii="Arial" w:hAnsi="Arial" w:cs="Arial"/>
                <w:sz w:val="20"/>
              </w:rPr>
              <w:t>_</w:t>
            </w:r>
          </w:p>
        </w:tc>
      </w:tr>
      <w:tr w:rsidR="00E11216" w14:paraId="2FB2C2A5" w14:textId="77777777" w:rsidTr="00692591">
        <w:trPr>
          <w:trHeight w:val="2356"/>
        </w:trPr>
        <w:tc>
          <w:tcPr>
            <w:tcW w:w="10430" w:type="dxa"/>
            <w:gridSpan w:val="4"/>
          </w:tcPr>
          <w:p w14:paraId="68C0B7A9" w14:textId="77777777" w:rsidR="00E11216" w:rsidRPr="008C5457" w:rsidRDefault="00E11216" w:rsidP="00E11216">
            <w:pPr>
              <w:spacing w:after="120"/>
            </w:pPr>
            <w:r w:rsidRPr="00792155">
              <w:rPr>
                <w:rFonts w:ascii="Times New Roman Gras" w:hAnsi="Times New Roman Gras"/>
                <w:b/>
                <w:caps/>
              </w:rPr>
              <w:t>Domaine(s) disciplinaire(s) visé(s) par le projet</w:t>
            </w:r>
            <w:r>
              <w:rPr>
                <w:b/>
              </w:rPr>
              <w:t> </w:t>
            </w:r>
            <w:r>
              <w:t>:</w:t>
            </w:r>
          </w:p>
          <w:p w14:paraId="4452BE56" w14:textId="76C9983D" w:rsidR="00E11216" w:rsidRPr="00692591" w:rsidRDefault="00E04621" w:rsidP="00E1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575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5281995" w:edGrp="everyone"/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745281995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</w:t>
            </w:r>
            <w:r w:rsidR="00E11216" w:rsidRPr="00692591">
              <w:rPr>
                <w:rFonts w:ascii="Arial" w:hAnsi="Arial" w:cs="Arial"/>
                <w:sz w:val="20"/>
              </w:rPr>
              <w:t>Soins critiques et soins de première ligne</w:t>
            </w:r>
          </w:p>
          <w:p w14:paraId="355CD152" w14:textId="3B5961CA" w:rsidR="00E11216" w:rsidRPr="00692591" w:rsidRDefault="00E11216" w:rsidP="00E11216">
            <w:pPr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9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6621645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346621645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Prévention et gestion des maladies chroniques</w:t>
            </w:r>
          </w:p>
          <w:p w14:paraId="44D6F5BB" w14:textId="7E26DB16" w:rsidR="00E11216" w:rsidRPr="00692591" w:rsidRDefault="00E11216" w:rsidP="00E11216">
            <w:pPr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77622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310450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56310450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Pratiques cliniques et organisationnelles de la première ligne</w:t>
            </w:r>
          </w:p>
          <w:p w14:paraId="059DD098" w14:textId="59A44812" w:rsidR="00E11216" w:rsidRPr="00692591" w:rsidRDefault="00E11216" w:rsidP="00E11216">
            <w:pPr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5505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8023400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1908023400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Toxicomanies / Approches de santé globale pour les personnes qui utilisent des drogues</w:t>
            </w:r>
          </w:p>
          <w:p w14:paraId="1257F98A" w14:textId="1624411E" w:rsidR="00E11216" w:rsidRPr="00692591" w:rsidRDefault="00E11216" w:rsidP="00E11216">
            <w:pPr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9697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7305135" w:edGrp="everyone"/>
                <w:r w:rsidR="008B446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837305135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Partenariat avec les patients et le public et savoirs expérientiels</w:t>
            </w:r>
          </w:p>
          <w:p w14:paraId="540CDDF3" w14:textId="535DD5CF" w:rsidR="00E11216" w:rsidRPr="00692591" w:rsidRDefault="00E11216" w:rsidP="00E11216">
            <w:pPr>
              <w:rPr>
                <w:rFonts w:ascii="Arial" w:hAnsi="Arial" w:cs="Arial"/>
                <w:sz w:val="20"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9942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715964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906715964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Pédagogie médicale</w:t>
            </w:r>
          </w:p>
          <w:p w14:paraId="0CABA3AC" w14:textId="2B46580D" w:rsidR="00E11216" w:rsidRPr="00501B42" w:rsidRDefault="00E11216" w:rsidP="00E11216">
            <w:pPr>
              <w:rPr>
                <w:b/>
              </w:rPr>
            </w:pP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3747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673580" w:edGrp="everyone"/>
                <w:r w:rsidR="00846C8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88673580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</w:t>
            </w:r>
            <w:r w:rsidRPr="00EB4F4C">
              <w:rPr>
                <w:rFonts w:ascii="Arial" w:hAnsi="Arial" w:cs="Arial"/>
                <w:i/>
                <w:iCs/>
                <w:sz w:val="20"/>
              </w:rPr>
              <w:t>Autre, précisez :</w:t>
            </w:r>
            <w:r w:rsidRPr="00692591">
              <w:rPr>
                <w:rFonts w:ascii="Arial" w:hAnsi="Arial" w:cs="Arial"/>
                <w:sz w:val="20"/>
              </w:rPr>
              <w:t xml:space="preserve"> _</w:t>
            </w:r>
            <w:permStart w:id="1827346459" w:edGrp="everyone"/>
            <w:permEnd w:id="1827346459"/>
            <w:r w:rsidRPr="00692591">
              <w:rPr>
                <w:rFonts w:ascii="Arial" w:hAnsi="Arial" w:cs="Arial"/>
                <w:sz w:val="20"/>
              </w:rPr>
              <w:t>_</w:t>
            </w:r>
          </w:p>
        </w:tc>
      </w:tr>
      <w:tr w:rsidR="002E0827" w14:paraId="4C06D055" w14:textId="77777777" w:rsidTr="009113D5">
        <w:trPr>
          <w:trHeight w:val="4712"/>
        </w:trPr>
        <w:tc>
          <w:tcPr>
            <w:tcW w:w="10430" w:type="dxa"/>
            <w:gridSpan w:val="4"/>
          </w:tcPr>
          <w:p w14:paraId="77E20084" w14:textId="77777777" w:rsidR="002E0827" w:rsidRDefault="002E0827" w:rsidP="003B7E13">
            <w:r w:rsidRPr="00501B42">
              <w:rPr>
                <w:b/>
              </w:rPr>
              <w:t>Résumé</w:t>
            </w:r>
            <w:r>
              <w:t> : Veuillez fournir un résumé de votre projet ne dépassant pas 250 mots.</w:t>
            </w:r>
            <w:r w:rsidR="00CE5094">
              <w:t xml:space="preserve"> </w:t>
            </w:r>
            <w:r w:rsidR="00D20C61">
              <w:t>Celui-ci sera diffusé sur le site et</w:t>
            </w:r>
            <w:r w:rsidR="00FF29A3">
              <w:t xml:space="preserve"> le bulletin du DMFMU</w:t>
            </w:r>
            <w:r w:rsidR="00D20C61">
              <w:t xml:space="preserve"> advenant le financement de la demande</w:t>
            </w:r>
            <w:r w:rsidR="00FF29A3">
              <w:t>.</w:t>
            </w:r>
          </w:p>
          <w:p w14:paraId="38064093" w14:textId="77777777" w:rsidR="00745903" w:rsidRPr="009F275E" w:rsidRDefault="00745903" w:rsidP="00426977">
            <w:pPr>
              <w:pStyle w:val="Entrenormale"/>
              <w:rPr>
                <w:szCs w:val="22"/>
              </w:rPr>
            </w:pPr>
          </w:p>
          <w:p w14:paraId="343ABA38" w14:textId="44ACA1F2" w:rsidR="00E31F2E" w:rsidRPr="0041225B" w:rsidRDefault="00E31F2E" w:rsidP="00426977">
            <w:pPr>
              <w:pStyle w:val="Entrenormale"/>
            </w:pPr>
            <w:permStart w:id="1756257245" w:edGrp="everyone"/>
            <w:permEnd w:id="1756257245"/>
          </w:p>
        </w:tc>
      </w:tr>
      <w:tr w:rsidR="00BE6996" w14:paraId="404BBA68" w14:textId="77777777" w:rsidTr="00980BEB">
        <w:trPr>
          <w:trHeight w:val="2749"/>
        </w:trPr>
        <w:tc>
          <w:tcPr>
            <w:tcW w:w="10430" w:type="dxa"/>
            <w:gridSpan w:val="4"/>
          </w:tcPr>
          <w:p w14:paraId="3C732C7D" w14:textId="77777777" w:rsidR="00BE6996" w:rsidRDefault="00BE6996" w:rsidP="000C379E">
            <w:pPr>
              <w:spacing w:after="120"/>
              <w:jc w:val="left"/>
            </w:pPr>
            <w:r>
              <w:rPr>
                <w:b/>
              </w:rPr>
              <w:t>État d’avancement du projet </w:t>
            </w:r>
            <w:r>
              <w:t>: Veuillez indiquer s’il s’agit d’un projet en cours et, le cas échéant, clarifier sommairement le travail qui a déjà été accompli.</w:t>
            </w:r>
          </w:p>
          <w:p w14:paraId="297E888F" w14:textId="4BDA1C3C" w:rsidR="00BE6996" w:rsidRPr="00692591" w:rsidRDefault="00BE6996" w:rsidP="003B7E13">
            <w:pPr>
              <w:rPr>
                <w:rFonts w:ascii="Arial" w:hAnsi="Arial" w:cs="Arial"/>
                <w:sz w:val="22"/>
              </w:rPr>
            </w:pPr>
            <w:r w:rsidRPr="00745903">
              <w:rPr>
                <w:rFonts w:ascii="Arial" w:hAnsi="Arial" w:cs="Arial"/>
                <w:sz w:val="22"/>
              </w:rPr>
              <w:tab/>
            </w:r>
            <w:r w:rsidR="002917F2" w:rsidRPr="00745903"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169299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9550829" w:edGrp="everyone"/>
                <w:r w:rsidR="00116EA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1449550829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Nouveau projet</w:t>
            </w:r>
            <w:r w:rsidRPr="00692591">
              <w:rPr>
                <w:rFonts w:ascii="Arial" w:hAnsi="Arial" w:cs="Arial"/>
                <w:sz w:val="20"/>
              </w:rPr>
              <w:tab/>
            </w:r>
            <w:r w:rsidRPr="00692591">
              <w:rPr>
                <w:rFonts w:ascii="Arial" w:hAnsi="Arial" w:cs="Arial"/>
                <w:sz w:val="20"/>
              </w:rPr>
              <w:tab/>
            </w:r>
            <w:r w:rsidRPr="00692591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1702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7326833" w:edGrp="everyone"/>
                <w:r w:rsidR="00116EA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  <w:permEnd w:id="1627326833"/>
              </w:sdtContent>
            </w:sdt>
            <w:r w:rsidRPr="00692591">
              <w:rPr>
                <w:rFonts w:ascii="Arial" w:hAnsi="Arial" w:cs="Arial"/>
                <w:sz w:val="20"/>
              </w:rPr>
              <w:t xml:space="preserve"> Projet en cours</w:t>
            </w:r>
            <w:r w:rsidR="006F3322" w:rsidRPr="00692591">
              <w:rPr>
                <w:rFonts w:ascii="Arial" w:hAnsi="Arial" w:cs="Arial"/>
                <w:sz w:val="20"/>
              </w:rPr>
              <w:t xml:space="preserve"> (</w:t>
            </w:r>
            <w:r w:rsidR="006F3322" w:rsidRPr="00692591">
              <w:rPr>
                <w:rFonts w:ascii="Arial" w:hAnsi="Arial" w:cs="Arial"/>
                <w:sz w:val="20"/>
                <w:u w:val="single"/>
              </w:rPr>
              <w:t>veuillez clarifier</w:t>
            </w:r>
            <w:r w:rsidR="006F3322" w:rsidRPr="00692591">
              <w:rPr>
                <w:rFonts w:ascii="Arial" w:hAnsi="Arial" w:cs="Arial"/>
                <w:sz w:val="20"/>
              </w:rPr>
              <w:t>)</w:t>
            </w:r>
          </w:p>
          <w:p w14:paraId="7649A4EC" w14:textId="77777777" w:rsidR="00BE6996" w:rsidRPr="009F275E" w:rsidRDefault="00BE6996" w:rsidP="009F275E">
            <w:pPr>
              <w:pStyle w:val="Entrenormale"/>
            </w:pPr>
          </w:p>
          <w:p w14:paraId="0248DCD0" w14:textId="2DCD95BC" w:rsidR="000D277E" w:rsidRPr="007E424A" w:rsidRDefault="000D277E" w:rsidP="009F275E">
            <w:pPr>
              <w:pStyle w:val="Entrenormale"/>
            </w:pPr>
            <w:permStart w:id="2112317710" w:edGrp="everyone"/>
            <w:permEnd w:id="2112317710"/>
          </w:p>
        </w:tc>
      </w:tr>
    </w:tbl>
    <w:p w14:paraId="721C5060" w14:textId="0EB73FD6" w:rsidR="005E0F41" w:rsidRPr="00A341AA" w:rsidRDefault="0004130D">
      <w:pPr>
        <w:rPr>
          <w:b/>
          <w:sz w:val="28"/>
        </w:rPr>
      </w:pPr>
      <w:r w:rsidRPr="00A341AA">
        <w:rPr>
          <w:b/>
          <w:sz w:val="28"/>
        </w:rPr>
        <w:lastRenderedPageBreak/>
        <w:t>SECTION 2 : DESCRIPTION DU PROJET</w:t>
      </w:r>
      <w:r w:rsidR="009F258D" w:rsidRPr="00A341AA">
        <w:rPr>
          <w:b/>
          <w:sz w:val="28"/>
        </w:rPr>
        <w:t xml:space="preserve"> (</w:t>
      </w:r>
      <w:r w:rsidR="00A92D8E">
        <w:rPr>
          <w:b/>
          <w:sz w:val="28"/>
        </w:rPr>
        <w:t xml:space="preserve">environ </w:t>
      </w:r>
      <w:r w:rsidR="00FA27C8">
        <w:rPr>
          <w:b/>
          <w:sz w:val="28"/>
        </w:rPr>
        <w:t>2.5</w:t>
      </w:r>
      <w:r w:rsidR="009F258D" w:rsidRPr="00A341AA">
        <w:rPr>
          <w:b/>
          <w:sz w:val="28"/>
        </w:rPr>
        <w:t xml:space="preserve"> pages au total)</w:t>
      </w:r>
    </w:p>
    <w:p w14:paraId="77D7BF90" w14:textId="77777777" w:rsidR="00FA27C8" w:rsidRDefault="00FA27C8" w:rsidP="00E87450">
      <w:pPr>
        <w:jc w:val="left"/>
        <w:rPr>
          <w:b/>
        </w:rPr>
      </w:pPr>
    </w:p>
    <w:p w14:paraId="7B62A5C4" w14:textId="77777777" w:rsidR="00346F88" w:rsidRDefault="00772C60" w:rsidP="00E87450">
      <w:pPr>
        <w:jc w:val="left"/>
      </w:pPr>
      <w:r w:rsidRPr="00346F88">
        <w:rPr>
          <w:b/>
          <w:u w:val="single"/>
        </w:rPr>
        <w:t>Pour les références bibliographiques</w:t>
      </w:r>
      <w:r w:rsidRPr="003B2A4F">
        <w:t> :</w:t>
      </w:r>
      <w:r>
        <w:t xml:space="preserve"> Veuillez numéroter séquentiellement </w:t>
      </w:r>
      <w:r w:rsidR="002003EC">
        <w:t xml:space="preserve">vos références </w:t>
      </w:r>
      <w:r>
        <w:t>entre parenth</w:t>
      </w:r>
      <w:r w:rsidR="003D1EBC">
        <w:t>èses,</w:t>
      </w:r>
      <w:r>
        <w:t xml:space="preserve"> crochets</w:t>
      </w:r>
      <w:r w:rsidR="003D1EBC">
        <w:t xml:space="preserve"> ou en exposant</w:t>
      </w:r>
      <w:r>
        <w:t xml:space="preserve"> dans le texte. </w:t>
      </w:r>
      <w:r w:rsidR="003D1EBC">
        <w:t xml:space="preserve">Vous pourrez détailler la </w:t>
      </w:r>
      <w:r w:rsidR="002003EC">
        <w:t>bibliographie</w:t>
      </w:r>
      <w:r>
        <w:t xml:space="preserve"> à la </w:t>
      </w:r>
      <w:r w:rsidR="002003EC">
        <w:t>S</w:t>
      </w:r>
      <w:r>
        <w:t>ection</w:t>
      </w:r>
      <w:r w:rsidR="002003EC">
        <w:t xml:space="preserve"> </w:t>
      </w:r>
      <w:r w:rsidR="00A341AA">
        <w:t>4</w:t>
      </w:r>
      <w:r>
        <w:t xml:space="preserve">. </w:t>
      </w:r>
    </w:p>
    <w:p w14:paraId="13DC6C26" w14:textId="77777777" w:rsidR="00346F88" w:rsidRDefault="00346F88" w:rsidP="00E87450">
      <w:pPr>
        <w:jc w:val="left"/>
      </w:pPr>
    </w:p>
    <w:p w14:paraId="43446E48" w14:textId="127E5701" w:rsidR="00772C60" w:rsidRDefault="003D1EBC" w:rsidP="00E87450">
      <w:pPr>
        <w:jc w:val="left"/>
      </w:pPr>
      <w:r>
        <w:t xml:space="preserve">Veuillez respecter la </w:t>
      </w:r>
      <w:r w:rsidRPr="00346F88">
        <w:rPr>
          <w:u w:val="single"/>
        </w:rPr>
        <w:t>l</w:t>
      </w:r>
      <w:r w:rsidR="00150B3D" w:rsidRPr="00346F88">
        <w:rPr>
          <w:u w:val="single"/>
        </w:rPr>
        <w:t>imite de</w:t>
      </w:r>
      <w:r w:rsidR="00772C60" w:rsidRPr="00346F88">
        <w:rPr>
          <w:u w:val="single"/>
        </w:rPr>
        <w:t xml:space="preserve"> 15</w:t>
      </w:r>
      <w:r w:rsidR="00772C60" w:rsidRPr="00772C60">
        <w:rPr>
          <w:u w:val="single"/>
        </w:rPr>
        <w:t xml:space="preserve"> références maximum</w:t>
      </w:r>
      <w:r w:rsidR="00772C60" w:rsidRPr="00772C60">
        <w:t xml:space="preserve"> pour l’</w:t>
      </w:r>
      <w:r w:rsidR="00A341AA">
        <w:t>ensemble de la demande</w:t>
      </w:r>
      <w:r w:rsidR="00772C60">
        <w:t>.</w:t>
      </w:r>
    </w:p>
    <w:p w14:paraId="0A9CF3DD" w14:textId="77777777" w:rsidR="00FA27C8" w:rsidRPr="00772C60" w:rsidRDefault="00FA27C8" w:rsidP="00E8745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30"/>
      </w:tblGrid>
      <w:tr w:rsidR="000D1A9D" w14:paraId="051977E9" w14:textId="77777777" w:rsidTr="00FA27C8">
        <w:trPr>
          <w:trHeight w:val="7890"/>
        </w:trPr>
        <w:tc>
          <w:tcPr>
            <w:tcW w:w="10430" w:type="dxa"/>
          </w:tcPr>
          <w:p w14:paraId="3347A04A" w14:textId="77777777" w:rsidR="00006FD5" w:rsidRDefault="00772C60" w:rsidP="00772C60">
            <w:pPr>
              <w:jc w:val="left"/>
            </w:pPr>
            <w:r>
              <w:rPr>
                <w:b/>
              </w:rPr>
              <w:t>Précisez le contexte de l’étude,</w:t>
            </w:r>
            <w:r w:rsidR="006A339B">
              <w:rPr>
                <w:b/>
              </w:rPr>
              <w:t xml:space="preserve"> l’importance </w:t>
            </w:r>
            <w:r w:rsidR="002D2003">
              <w:rPr>
                <w:b/>
              </w:rPr>
              <w:t xml:space="preserve">et la pertinence </w:t>
            </w:r>
            <w:r w:rsidR="006A339B">
              <w:rPr>
                <w:b/>
              </w:rPr>
              <w:t>du</w:t>
            </w:r>
            <w:r>
              <w:rPr>
                <w:b/>
              </w:rPr>
              <w:t xml:space="preserve"> problème, la question et les objectifs de recherche</w:t>
            </w:r>
            <w:r w:rsidR="002E4FFE">
              <w:t> :</w:t>
            </w:r>
            <w:r w:rsidR="002501E5">
              <w:t xml:space="preserve"> (</w:t>
            </w:r>
            <w:r w:rsidR="00745903">
              <w:t xml:space="preserve">½ </w:t>
            </w:r>
            <w:r w:rsidR="0080294D">
              <w:t xml:space="preserve">- ¾ </w:t>
            </w:r>
            <w:r w:rsidR="002501E5">
              <w:t>page)</w:t>
            </w:r>
          </w:p>
          <w:p w14:paraId="48AC183E" w14:textId="77777777" w:rsidR="000D1A9D" w:rsidRPr="009F275E" w:rsidRDefault="000D1A9D" w:rsidP="009F275E">
            <w:pPr>
              <w:pStyle w:val="Entrenormale"/>
            </w:pPr>
          </w:p>
          <w:p w14:paraId="5DDD1272" w14:textId="42F61873" w:rsidR="00E31F2E" w:rsidRPr="00CD12FB" w:rsidRDefault="00E31F2E" w:rsidP="009F275E">
            <w:pPr>
              <w:pStyle w:val="Entrenormale"/>
            </w:pPr>
            <w:permStart w:id="2015393239" w:edGrp="everyone"/>
            <w:permEnd w:id="2015393239"/>
          </w:p>
        </w:tc>
      </w:tr>
    </w:tbl>
    <w:p w14:paraId="10023233" w14:textId="77777777" w:rsidR="00FA27C8" w:rsidRDefault="00FA27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30"/>
      </w:tblGrid>
      <w:tr w:rsidR="00584956" w:rsidRPr="00303012" w14:paraId="08F6C7CD" w14:textId="77777777" w:rsidTr="00FA27C8">
        <w:trPr>
          <w:trHeight w:val="13721"/>
        </w:trPr>
        <w:tc>
          <w:tcPr>
            <w:tcW w:w="10430" w:type="dxa"/>
          </w:tcPr>
          <w:p w14:paraId="3D19C69D" w14:textId="77777777" w:rsidR="00584956" w:rsidRDefault="00584956" w:rsidP="00745903">
            <w:pPr>
              <w:jc w:val="left"/>
            </w:pPr>
            <w:r>
              <w:rPr>
                <w:b/>
              </w:rPr>
              <w:lastRenderedPageBreak/>
              <w:t>Précisez le devis de recherche et la méthodologie (collecte et analyse de données)</w:t>
            </w:r>
            <w:r w:rsidR="002501E5">
              <w:rPr>
                <w:b/>
              </w:rPr>
              <w:t xml:space="preserve"> </w:t>
            </w:r>
            <w:r w:rsidR="002E4FFE">
              <w:t>:</w:t>
            </w:r>
            <w:r w:rsidR="002501E5">
              <w:t xml:space="preserve"> (</w:t>
            </w:r>
            <w:r w:rsidR="0080294D">
              <w:t xml:space="preserve">¾ - </w:t>
            </w:r>
            <w:r w:rsidR="00745903">
              <w:t xml:space="preserve">1 </w:t>
            </w:r>
            <w:r w:rsidR="002501E5">
              <w:t>page) </w:t>
            </w:r>
          </w:p>
          <w:p w14:paraId="20E54BE1" w14:textId="77777777" w:rsidR="000D1DA9" w:rsidRDefault="000D1DA9" w:rsidP="00C41FBC">
            <w:pPr>
              <w:pStyle w:val="Entrenormale"/>
            </w:pPr>
          </w:p>
          <w:p w14:paraId="068A76A8" w14:textId="7614D4BB" w:rsidR="001E2439" w:rsidRPr="00303012" w:rsidRDefault="001E2439" w:rsidP="00C41FBC">
            <w:pPr>
              <w:pStyle w:val="Entrenormale"/>
            </w:pPr>
            <w:permStart w:id="1665141582" w:edGrp="everyone"/>
            <w:permEnd w:id="1665141582"/>
          </w:p>
        </w:tc>
      </w:tr>
      <w:tr w:rsidR="00803D47" w14:paraId="7DF15D5B" w14:textId="77777777" w:rsidTr="00FA27C8">
        <w:trPr>
          <w:trHeight w:val="3374"/>
        </w:trPr>
        <w:tc>
          <w:tcPr>
            <w:tcW w:w="10430" w:type="dxa"/>
          </w:tcPr>
          <w:p w14:paraId="7E5BC2DC" w14:textId="77777777" w:rsidR="00803D47" w:rsidRDefault="004E186F" w:rsidP="008D3A84">
            <w:pPr>
              <w:jc w:val="left"/>
            </w:pPr>
            <w:r>
              <w:rPr>
                <w:b/>
              </w:rPr>
              <w:t>Décrivez</w:t>
            </w:r>
            <w:r w:rsidR="00803D47">
              <w:rPr>
                <w:b/>
              </w:rPr>
              <w:t xml:space="preserve"> les faiblesses </w:t>
            </w:r>
            <w:r>
              <w:rPr>
                <w:b/>
              </w:rPr>
              <w:t>ou limites du plan de recherche et les</w:t>
            </w:r>
            <w:r w:rsidR="00803D47">
              <w:rPr>
                <w:b/>
              </w:rPr>
              <w:t xml:space="preserve"> plans afin d’y remédier ou d’en tenir compte, le cas échéant</w:t>
            </w:r>
            <w:r w:rsidR="007E70A3">
              <w:rPr>
                <w:bCs/>
              </w:rPr>
              <w:t> :</w:t>
            </w:r>
            <w:r w:rsidR="00803D47">
              <w:rPr>
                <w:b/>
              </w:rPr>
              <w:t xml:space="preserve"> </w:t>
            </w:r>
            <w:r w:rsidR="00E5654C">
              <w:t>(</w:t>
            </w:r>
            <w:r w:rsidR="00803D47">
              <w:t>¼ page)</w:t>
            </w:r>
          </w:p>
          <w:p w14:paraId="0C3DF7DD" w14:textId="77777777" w:rsidR="00803D47" w:rsidRPr="003C19DE" w:rsidRDefault="00803D47" w:rsidP="003C19DE">
            <w:pPr>
              <w:pStyle w:val="Entrenormale"/>
            </w:pPr>
          </w:p>
          <w:p w14:paraId="214F6563" w14:textId="18320BC9" w:rsidR="00E31F2E" w:rsidRPr="007F61C3" w:rsidRDefault="00E31F2E" w:rsidP="003C19DE">
            <w:pPr>
              <w:pStyle w:val="Entrenormale"/>
            </w:pPr>
            <w:permStart w:id="1845242368" w:edGrp="everyone"/>
            <w:permEnd w:id="1845242368"/>
          </w:p>
        </w:tc>
      </w:tr>
      <w:tr w:rsidR="002E4FFE" w14:paraId="3998A64C" w14:textId="77777777" w:rsidTr="00346F88">
        <w:trPr>
          <w:trHeight w:val="5038"/>
        </w:trPr>
        <w:tc>
          <w:tcPr>
            <w:tcW w:w="10430" w:type="dxa"/>
          </w:tcPr>
          <w:p w14:paraId="2F975675" w14:textId="77777777" w:rsidR="002E4FFE" w:rsidRDefault="004E186F" w:rsidP="002501E5">
            <w:pPr>
              <w:jc w:val="left"/>
            </w:pPr>
            <w:r>
              <w:rPr>
                <w:b/>
              </w:rPr>
              <w:t>Décrivez les</w:t>
            </w:r>
            <w:r w:rsidR="002E4FFE">
              <w:rPr>
                <w:b/>
              </w:rPr>
              <w:t xml:space="preserve"> résultats attendus de cette recherch</w:t>
            </w:r>
            <w:r w:rsidR="002D2003">
              <w:rPr>
                <w:b/>
              </w:rPr>
              <w:t xml:space="preserve">e et les retombées anticipées (avancement des connaissances, </w:t>
            </w:r>
            <w:r>
              <w:rPr>
                <w:b/>
              </w:rPr>
              <w:t>amélioration</w:t>
            </w:r>
            <w:r w:rsidR="002D2003">
              <w:rPr>
                <w:b/>
              </w:rPr>
              <w:t xml:space="preserve"> des pratiques, impacts positifs sur les patients, professionnels ou apprenants</w:t>
            </w:r>
            <w:r w:rsidR="002E4FFE">
              <w:rPr>
                <w:b/>
              </w:rPr>
              <w:t>) </w:t>
            </w:r>
            <w:r w:rsidR="002E4FFE">
              <w:t>:</w:t>
            </w:r>
            <w:r w:rsidR="001F52FF">
              <w:t xml:space="preserve"> (</w:t>
            </w:r>
            <w:r w:rsidR="002501E5">
              <w:t xml:space="preserve">¼ </w:t>
            </w:r>
            <w:r w:rsidR="001F52FF">
              <w:t xml:space="preserve">- ½ </w:t>
            </w:r>
            <w:r w:rsidR="002501E5">
              <w:t>page)</w:t>
            </w:r>
          </w:p>
          <w:p w14:paraId="7719FD45" w14:textId="77777777" w:rsidR="009E4A75" w:rsidRDefault="009E4A75" w:rsidP="00C41FBC">
            <w:pPr>
              <w:pStyle w:val="Entrenormale"/>
            </w:pPr>
          </w:p>
          <w:p w14:paraId="5BDC9DA5" w14:textId="52FAEF9E" w:rsidR="00E31F2E" w:rsidRPr="009E4A75" w:rsidRDefault="00E31F2E" w:rsidP="00C41FBC">
            <w:pPr>
              <w:pStyle w:val="Entrenormale"/>
            </w:pPr>
            <w:permStart w:id="533552124" w:edGrp="everyone"/>
            <w:permEnd w:id="533552124"/>
          </w:p>
        </w:tc>
      </w:tr>
    </w:tbl>
    <w:p w14:paraId="7BA04299" w14:textId="77777777" w:rsidR="00FA27C8" w:rsidRDefault="00FA27C8" w:rsidP="00566BE1">
      <w:pPr>
        <w:rPr>
          <w:b/>
          <w:sz w:val="28"/>
        </w:rPr>
      </w:pPr>
    </w:p>
    <w:p w14:paraId="303085E8" w14:textId="5F8E92BD" w:rsidR="00566BE1" w:rsidRPr="00A341AA" w:rsidRDefault="00566BE1" w:rsidP="00566BE1">
      <w:pPr>
        <w:rPr>
          <w:b/>
          <w:sz w:val="28"/>
        </w:rPr>
      </w:pPr>
      <w:r w:rsidRPr="00A341AA">
        <w:rPr>
          <w:b/>
          <w:sz w:val="28"/>
        </w:rPr>
        <w:t xml:space="preserve">SECTION </w:t>
      </w:r>
      <w:r w:rsidR="00A341AA" w:rsidRPr="00A341AA">
        <w:rPr>
          <w:b/>
          <w:sz w:val="28"/>
        </w:rPr>
        <w:t>3</w:t>
      </w:r>
      <w:r w:rsidRPr="00A341AA">
        <w:rPr>
          <w:b/>
          <w:sz w:val="28"/>
        </w:rPr>
        <w:t> : ÉQUIPE DE RECHERCHE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30"/>
      </w:tblGrid>
      <w:tr w:rsidR="00566BE1" w14:paraId="05732B6F" w14:textId="77777777" w:rsidTr="00346F88">
        <w:trPr>
          <w:trHeight w:val="4521"/>
        </w:trPr>
        <w:tc>
          <w:tcPr>
            <w:tcW w:w="10430" w:type="dxa"/>
          </w:tcPr>
          <w:p w14:paraId="508DD605" w14:textId="77777777" w:rsidR="009D350B" w:rsidRDefault="00A44D27" w:rsidP="00566BE1">
            <w:pPr>
              <w:jc w:val="left"/>
              <w:rPr>
                <w:b/>
              </w:rPr>
            </w:pPr>
            <w:r>
              <w:rPr>
                <w:b/>
              </w:rPr>
              <w:t>Décrivez</w:t>
            </w:r>
            <w:r w:rsidR="00566BE1">
              <w:rPr>
                <w:b/>
              </w:rPr>
              <w:t xml:space="preserve"> </w:t>
            </w:r>
            <w:r w:rsidR="00A341AA">
              <w:rPr>
                <w:b/>
              </w:rPr>
              <w:t>sommaire</w:t>
            </w:r>
            <w:r w:rsidR="00566BE1">
              <w:rPr>
                <w:b/>
              </w:rPr>
              <w:t>ment</w:t>
            </w:r>
            <w:r>
              <w:rPr>
                <w:b/>
              </w:rPr>
              <w:t xml:space="preserve"> </w:t>
            </w:r>
            <w:r w:rsidR="00FD5EA8">
              <w:rPr>
                <w:b/>
              </w:rPr>
              <w:t>l</w:t>
            </w:r>
            <w:r w:rsidR="00566BE1">
              <w:rPr>
                <w:b/>
              </w:rPr>
              <w:t>es habiletés</w:t>
            </w:r>
            <w:r>
              <w:rPr>
                <w:b/>
              </w:rPr>
              <w:t xml:space="preserve"> et </w:t>
            </w:r>
            <w:r w:rsidR="00566BE1">
              <w:rPr>
                <w:b/>
              </w:rPr>
              <w:t>l’expérience de l’équipe de recherche pour mener l’étude proposée</w:t>
            </w:r>
            <w:r w:rsidR="00A341AA">
              <w:rPr>
                <w:b/>
              </w:rPr>
              <w:t>.</w:t>
            </w:r>
          </w:p>
          <w:p w14:paraId="6C585541" w14:textId="5B1F0544" w:rsidR="00566BE1" w:rsidRPr="009D350B" w:rsidRDefault="006A7097" w:rsidP="00566BE1">
            <w:pPr>
              <w:jc w:val="left"/>
              <w:rPr>
                <w:b/>
              </w:rPr>
            </w:pPr>
            <w:r>
              <w:rPr>
                <w:b/>
                <w:shd w:val="clear" w:color="auto" w:fill="D9D9D9" w:themeFill="background1" w:themeFillShade="D9"/>
              </w:rPr>
              <w:t xml:space="preserve">* </w:t>
            </w:r>
            <w:r w:rsidR="004320EF" w:rsidRPr="00A44D27">
              <w:rPr>
                <w:b/>
                <w:shd w:val="clear" w:color="auto" w:fill="D9D9D9" w:themeFill="background1" w:themeFillShade="D9"/>
              </w:rPr>
              <w:t>RÉSIDENTS</w:t>
            </w:r>
            <w:r w:rsidR="00F8439E" w:rsidRPr="00A44D27">
              <w:rPr>
                <w:b/>
                <w:shd w:val="clear" w:color="auto" w:fill="D9D9D9" w:themeFill="background1" w:themeFillShade="D9"/>
              </w:rPr>
              <w:t xml:space="preserve"> ET ÉTUDIANTS SEULEMENT</w:t>
            </w:r>
            <w:r w:rsidR="00A36A24">
              <w:rPr>
                <w:b/>
                <w:shd w:val="clear" w:color="auto" w:fill="D9D9D9" w:themeFill="background1" w:themeFillShade="D9"/>
              </w:rPr>
              <w:t xml:space="preserve"> *</w:t>
            </w:r>
            <w:r w:rsidR="004320EF">
              <w:rPr>
                <w:b/>
              </w:rPr>
              <w:t> </w:t>
            </w:r>
            <w:r w:rsidR="00A341AA">
              <w:rPr>
                <w:b/>
              </w:rPr>
              <w:t>—</w:t>
            </w:r>
            <w:r w:rsidR="00C97B19">
              <w:rPr>
                <w:b/>
              </w:rPr>
              <w:t xml:space="preserve"> Détaill</w:t>
            </w:r>
            <w:r w:rsidR="004320EF">
              <w:rPr>
                <w:b/>
              </w:rPr>
              <w:t>ez l’encadrement concret dont vous comptez bénéficier pour la réalisation du projet</w:t>
            </w:r>
            <w:r w:rsidR="00F8439E">
              <w:rPr>
                <w:b/>
              </w:rPr>
              <w:t>.</w:t>
            </w:r>
            <w:r w:rsidR="00566BE1">
              <w:t xml:space="preserve"> </w:t>
            </w:r>
          </w:p>
          <w:p w14:paraId="123A8E2A" w14:textId="77777777" w:rsidR="00566BE1" w:rsidRDefault="00566BE1" w:rsidP="00C41FBC">
            <w:pPr>
              <w:pStyle w:val="Entrenormale"/>
            </w:pPr>
          </w:p>
          <w:p w14:paraId="13CB9DD8" w14:textId="7FC752D1" w:rsidR="00E31F2E" w:rsidRPr="00C531EA" w:rsidRDefault="00E31F2E" w:rsidP="00C41FBC">
            <w:pPr>
              <w:pStyle w:val="Entrenormale"/>
            </w:pPr>
            <w:permStart w:id="1511130180" w:edGrp="everyone"/>
            <w:permEnd w:id="1511130180"/>
          </w:p>
        </w:tc>
      </w:tr>
    </w:tbl>
    <w:p w14:paraId="312A5ED4" w14:textId="77777777" w:rsidR="00A341AA" w:rsidRPr="00A341AA" w:rsidRDefault="00A341AA" w:rsidP="00A341AA">
      <w:pPr>
        <w:rPr>
          <w:b/>
          <w:sz w:val="28"/>
        </w:rPr>
      </w:pPr>
      <w:r w:rsidRPr="00A341AA">
        <w:rPr>
          <w:b/>
          <w:sz w:val="28"/>
        </w:rPr>
        <w:t>SECTION 4 : RÉFÉRENCES BIBLIOGRAPHIQUES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30"/>
      </w:tblGrid>
      <w:tr w:rsidR="00A341AA" w:rsidRPr="00733185" w14:paraId="6B131E75" w14:textId="77777777" w:rsidTr="00FA27C8">
        <w:trPr>
          <w:trHeight w:val="10139"/>
        </w:trPr>
        <w:tc>
          <w:tcPr>
            <w:tcW w:w="10430" w:type="dxa"/>
          </w:tcPr>
          <w:p w14:paraId="4184BEEF" w14:textId="0FD19581" w:rsidR="00A341AA" w:rsidRDefault="00A341AA" w:rsidP="007B05C2">
            <w:pPr>
              <w:jc w:val="left"/>
            </w:pPr>
            <w:r>
              <w:rPr>
                <w:b/>
              </w:rPr>
              <w:t xml:space="preserve">Veuillez insérer la liste des références bibliographiques citées </w:t>
            </w:r>
            <w:r w:rsidR="00E87450">
              <w:rPr>
                <w:b/>
              </w:rPr>
              <w:t>dans les sections précédentes</w:t>
            </w:r>
            <w:r>
              <w:t> :</w:t>
            </w:r>
          </w:p>
          <w:p w14:paraId="3F875562" w14:textId="77777777" w:rsidR="00A341AA" w:rsidRDefault="00A341AA" w:rsidP="00C41FBC">
            <w:pPr>
              <w:pStyle w:val="Entrenormale"/>
            </w:pPr>
          </w:p>
          <w:p w14:paraId="1C9DC173" w14:textId="1CC114A3" w:rsidR="008B4461" w:rsidRPr="00C531EA" w:rsidRDefault="008B4461" w:rsidP="00C41FBC">
            <w:pPr>
              <w:pStyle w:val="Entrenormale"/>
            </w:pPr>
            <w:permStart w:id="62284669" w:edGrp="everyone"/>
            <w:permEnd w:id="62284669"/>
          </w:p>
        </w:tc>
      </w:tr>
    </w:tbl>
    <w:p w14:paraId="1F13816D" w14:textId="77777777" w:rsidR="00FA27C8" w:rsidRDefault="00FA27C8">
      <w:pPr>
        <w:rPr>
          <w:b/>
          <w:sz w:val="28"/>
        </w:rPr>
      </w:pPr>
    </w:p>
    <w:p w14:paraId="0E2AAC6B" w14:textId="480C688B" w:rsidR="0004130D" w:rsidRPr="008941C1" w:rsidRDefault="0004130D">
      <w:pPr>
        <w:rPr>
          <w:b/>
          <w:sz w:val="28"/>
        </w:rPr>
      </w:pPr>
      <w:r w:rsidRPr="008941C1">
        <w:rPr>
          <w:b/>
          <w:sz w:val="28"/>
        </w:rPr>
        <w:t xml:space="preserve">SECTION </w:t>
      </w:r>
      <w:r w:rsidR="00566BE1" w:rsidRPr="008941C1">
        <w:rPr>
          <w:b/>
          <w:sz w:val="28"/>
        </w:rPr>
        <w:t>5</w:t>
      </w:r>
      <w:r w:rsidRPr="008941C1">
        <w:rPr>
          <w:b/>
          <w:sz w:val="28"/>
        </w:rPr>
        <w:t> : SOMMES REQUISES</w:t>
      </w:r>
    </w:p>
    <w:p w14:paraId="16254204" w14:textId="77777777" w:rsidR="003B2A4F" w:rsidRPr="003B2A4F" w:rsidRDefault="008941C1" w:rsidP="009D350B">
      <w:pPr>
        <w:spacing w:after="120"/>
      </w:pPr>
      <w:r>
        <w:t>U</w:t>
      </w:r>
      <w:r w:rsidR="003B2A4F">
        <w:t xml:space="preserve">n maximum de 20% du budget total demandé peut être alloué </w:t>
      </w:r>
      <w:r w:rsidR="005F01A1">
        <w:t>pour des activités reliées à la</w:t>
      </w:r>
      <w:r w:rsidR="003B2A4F">
        <w:t xml:space="preserve"> dissémination des résultats de la recherche.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30"/>
      </w:tblGrid>
      <w:tr w:rsidR="00A15267" w14:paraId="67C766C9" w14:textId="77777777" w:rsidTr="00BE74B7">
        <w:trPr>
          <w:trHeight w:val="953"/>
        </w:trPr>
        <w:tc>
          <w:tcPr>
            <w:tcW w:w="10430" w:type="dxa"/>
          </w:tcPr>
          <w:p w14:paraId="2E624F52" w14:textId="4BC4628F" w:rsidR="00A15267" w:rsidRDefault="00A15267" w:rsidP="00A15267">
            <w:pPr>
              <w:spacing w:line="264" w:lineRule="auto"/>
            </w:pPr>
            <w:r>
              <w:t xml:space="preserve">Personnel </w:t>
            </w:r>
            <w:r>
              <w:tab/>
            </w:r>
            <w:r>
              <w:tab/>
            </w:r>
            <w:r>
              <w:tab/>
            </w:r>
            <w:r w:rsidRPr="00C41FBC">
              <w:rPr>
                <w:rFonts w:ascii="Arial" w:hAnsi="Arial" w:cs="Arial"/>
                <w:sz w:val="20"/>
                <w:szCs w:val="20"/>
              </w:rPr>
              <w:t>_</w:t>
            </w:r>
            <w:permStart w:id="2043833731" w:edGrp="everyone"/>
            <w:permEnd w:id="2043833731"/>
            <w:r w:rsidRPr="00C41FBC">
              <w:rPr>
                <w:rFonts w:ascii="Arial" w:hAnsi="Arial" w:cs="Arial"/>
                <w:sz w:val="20"/>
                <w:szCs w:val="20"/>
              </w:rPr>
              <w:t>_</w:t>
            </w:r>
            <w:r w:rsidRPr="00566BE1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  <w:p w14:paraId="0C89DBA7" w14:textId="73183771" w:rsidR="00A15267" w:rsidRDefault="00A15267" w:rsidP="00A15267">
            <w:pPr>
              <w:spacing w:line="264" w:lineRule="auto"/>
            </w:pPr>
            <w:r>
              <w:t>Frais de voyage</w:t>
            </w:r>
            <w:r>
              <w:tab/>
            </w:r>
            <w:r>
              <w:tab/>
            </w:r>
            <w:r w:rsidRPr="00C41FBC">
              <w:rPr>
                <w:rFonts w:ascii="Arial" w:hAnsi="Arial" w:cs="Arial"/>
                <w:sz w:val="20"/>
                <w:szCs w:val="22"/>
              </w:rPr>
              <w:t>_</w:t>
            </w:r>
            <w:permStart w:id="1785885102" w:edGrp="everyone"/>
            <w:permEnd w:id="1785885102"/>
            <w:r w:rsidRPr="00C41FBC">
              <w:rPr>
                <w:rFonts w:ascii="Arial" w:hAnsi="Arial" w:cs="Arial"/>
                <w:sz w:val="20"/>
                <w:szCs w:val="22"/>
              </w:rPr>
              <w:t>_</w:t>
            </w:r>
            <w:r w:rsidRPr="00566BE1">
              <w:rPr>
                <w:rFonts w:ascii="Arial" w:hAnsi="Arial" w:cs="Arial"/>
                <w:sz w:val="22"/>
              </w:rPr>
              <w:t xml:space="preserve"> $</w:t>
            </w:r>
          </w:p>
          <w:p w14:paraId="1FBC477F" w14:textId="4BD45363" w:rsidR="00A15267" w:rsidRDefault="00A15267" w:rsidP="00A15267">
            <w:pPr>
              <w:spacing w:line="264" w:lineRule="auto"/>
              <w:rPr>
                <w:rFonts w:ascii="Arial" w:hAnsi="Arial" w:cs="Arial"/>
                <w:sz w:val="22"/>
              </w:rPr>
            </w:pPr>
            <w:r>
              <w:t>Équipement</w:t>
            </w:r>
            <w:r>
              <w:tab/>
            </w:r>
            <w:r>
              <w:tab/>
            </w:r>
            <w:r>
              <w:tab/>
            </w:r>
            <w:r w:rsidRPr="00C41FBC">
              <w:rPr>
                <w:rFonts w:ascii="Arial" w:hAnsi="Arial" w:cs="Arial"/>
                <w:sz w:val="20"/>
                <w:szCs w:val="22"/>
              </w:rPr>
              <w:t>_</w:t>
            </w:r>
            <w:permStart w:id="909058224" w:edGrp="everyone"/>
            <w:permEnd w:id="909058224"/>
            <w:r w:rsidRPr="00C41FBC">
              <w:rPr>
                <w:rFonts w:ascii="Arial" w:hAnsi="Arial" w:cs="Arial"/>
                <w:sz w:val="20"/>
                <w:szCs w:val="22"/>
              </w:rPr>
              <w:t>_</w:t>
            </w:r>
            <w:r w:rsidRPr="00566BE1">
              <w:rPr>
                <w:rFonts w:ascii="Arial" w:hAnsi="Arial" w:cs="Arial"/>
                <w:sz w:val="22"/>
              </w:rPr>
              <w:t xml:space="preserve"> $</w:t>
            </w:r>
          </w:p>
          <w:p w14:paraId="150FA4F6" w14:textId="43A1D02E" w:rsidR="00A15267" w:rsidRDefault="00A15267" w:rsidP="00A15267">
            <w:pPr>
              <w:spacing w:line="264" w:lineRule="auto"/>
            </w:pPr>
            <w:r>
              <w:t>Fournitures / services</w:t>
            </w:r>
            <w:r>
              <w:tab/>
            </w:r>
            <w:r>
              <w:tab/>
            </w:r>
            <w:r w:rsidRPr="00C41FBC">
              <w:rPr>
                <w:rFonts w:ascii="Arial" w:hAnsi="Arial" w:cs="Arial"/>
                <w:sz w:val="20"/>
                <w:szCs w:val="22"/>
              </w:rPr>
              <w:t>_</w:t>
            </w:r>
            <w:permStart w:id="665393864" w:edGrp="everyone"/>
            <w:permEnd w:id="665393864"/>
            <w:r w:rsidRPr="00C41FBC">
              <w:rPr>
                <w:rFonts w:ascii="Arial" w:hAnsi="Arial" w:cs="Arial"/>
                <w:sz w:val="20"/>
                <w:szCs w:val="22"/>
              </w:rPr>
              <w:t>_</w:t>
            </w:r>
            <w:r w:rsidRPr="00566BE1">
              <w:rPr>
                <w:rFonts w:ascii="Arial" w:hAnsi="Arial" w:cs="Arial"/>
                <w:sz w:val="22"/>
              </w:rPr>
              <w:t xml:space="preserve"> $</w:t>
            </w:r>
          </w:p>
          <w:p w14:paraId="14383255" w14:textId="77777777" w:rsidR="00A15267" w:rsidRDefault="00A15267" w:rsidP="00A15267">
            <w:pPr>
              <w:rPr>
                <w:b/>
              </w:rPr>
            </w:pPr>
          </w:p>
          <w:p w14:paraId="4AEFACDD" w14:textId="4B107333" w:rsidR="00A15267" w:rsidRPr="00A15267" w:rsidRDefault="00A15267" w:rsidP="00E87450">
            <w:pPr>
              <w:rPr>
                <w:rFonts w:ascii="Arial" w:hAnsi="Arial" w:cs="Arial"/>
                <w:sz w:val="22"/>
              </w:rPr>
            </w:pPr>
            <w:r w:rsidRPr="00501B42">
              <w:rPr>
                <w:b/>
              </w:rPr>
              <w:t xml:space="preserve">TOTAL : </w:t>
            </w:r>
            <w:r w:rsidRPr="00501B42"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566BE1">
              <w:rPr>
                <w:rFonts w:ascii="Arial" w:hAnsi="Arial" w:cs="Arial"/>
                <w:b/>
                <w:sz w:val="22"/>
              </w:rPr>
              <w:t>_</w:t>
            </w:r>
            <w:permStart w:id="476208151" w:edGrp="everyone"/>
            <w:permEnd w:id="476208151"/>
            <w:r w:rsidRPr="00566BE1">
              <w:rPr>
                <w:rFonts w:ascii="Arial" w:hAnsi="Arial" w:cs="Arial"/>
                <w:b/>
                <w:sz w:val="22"/>
              </w:rPr>
              <w:t>_ $</w:t>
            </w:r>
          </w:p>
        </w:tc>
      </w:tr>
      <w:tr w:rsidR="000D1A9D" w14:paraId="1B1BBC23" w14:textId="77777777" w:rsidTr="00CE4EE7">
        <w:trPr>
          <w:trHeight w:val="9043"/>
        </w:trPr>
        <w:tc>
          <w:tcPr>
            <w:tcW w:w="10430" w:type="dxa"/>
          </w:tcPr>
          <w:p w14:paraId="7E516FD4" w14:textId="77777777" w:rsidR="00A36A24" w:rsidRDefault="007E70A3" w:rsidP="000D1A9D">
            <w:pPr>
              <w:rPr>
                <w:b/>
                <w:bCs/>
              </w:rPr>
            </w:pPr>
            <w:r w:rsidRPr="007E70A3">
              <w:rPr>
                <w:b/>
                <w:bCs/>
              </w:rPr>
              <w:t xml:space="preserve">Veuillez détailler et justifier les montants demandés. </w:t>
            </w:r>
          </w:p>
          <w:p w14:paraId="67BF1851" w14:textId="296E1F61" w:rsidR="007E70A3" w:rsidRPr="007E70A3" w:rsidRDefault="007E70A3" w:rsidP="000D1A9D">
            <w:r w:rsidRPr="00C94766">
              <w:rPr>
                <w:b/>
                <w:bCs/>
                <w:u w:val="single"/>
              </w:rPr>
              <w:t xml:space="preserve">Si du financement d’autre(s) source(s) a été obtenu ou est </w:t>
            </w:r>
            <w:r w:rsidRPr="00346F88">
              <w:rPr>
                <w:b/>
                <w:bCs/>
                <w:u w:val="single"/>
              </w:rPr>
              <w:t>prévu</w:t>
            </w:r>
            <w:r w:rsidR="00F72CD0" w:rsidRPr="001A47E6">
              <w:rPr>
                <w:b/>
                <w:bCs/>
              </w:rPr>
              <w:t xml:space="preserve"> </w:t>
            </w:r>
            <w:r w:rsidR="00563E4E" w:rsidRPr="001A47E6">
              <w:rPr>
                <w:b/>
                <w:bCs/>
              </w:rPr>
              <w:t>(</w:t>
            </w:r>
            <w:r w:rsidR="001A47E6" w:rsidRPr="001A47E6">
              <w:rPr>
                <w:b/>
                <w:bCs/>
              </w:rPr>
              <w:t xml:space="preserve">voir </w:t>
            </w:r>
            <w:r w:rsidR="00563E4E" w:rsidRPr="001A47E6">
              <w:rPr>
                <w:b/>
                <w:bCs/>
              </w:rPr>
              <w:t>Section 1</w:t>
            </w:r>
            <w:r w:rsidR="001A47E6" w:rsidRPr="001A47E6">
              <w:rPr>
                <w:b/>
                <w:bCs/>
              </w:rPr>
              <w:t xml:space="preserve">; </w:t>
            </w:r>
            <w:r w:rsidR="001A47E6" w:rsidRPr="00CE4EE7">
              <w:rPr>
                <w:rFonts w:ascii="Times New Roman Gras" w:hAnsi="Times New Roman Gras"/>
                <w:b/>
                <w:bCs/>
                <w:caps/>
              </w:rPr>
              <w:t>pour les candidats de l’urgence</w:t>
            </w:r>
            <w:r w:rsidR="00CE4EE7">
              <w:rPr>
                <w:rFonts w:ascii="Times New Roman Gras" w:hAnsi="Times New Roman Gras"/>
                <w:b/>
                <w:bCs/>
                <w:caps/>
              </w:rPr>
              <w:t>,</w:t>
            </w:r>
            <w:r w:rsidR="00CE4EE7">
              <w:rPr>
                <w:b/>
                <w:bCs/>
              </w:rPr>
              <w:t> </w:t>
            </w:r>
            <w:r w:rsidR="001A47E6" w:rsidRPr="001A47E6">
              <w:rPr>
                <w:b/>
                <w:bCs/>
              </w:rPr>
              <w:t>ce</w:t>
            </w:r>
            <w:r w:rsidR="001A47E6">
              <w:rPr>
                <w:b/>
                <w:bCs/>
              </w:rPr>
              <w:t>la</w:t>
            </w:r>
            <w:r w:rsidR="001A47E6" w:rsidRPr="001A47E6">
              <w:rPr>
                <w:b/>
                <w:bCs/>
              </w:rPr>
              <w:t xml:space="preserve"> inclut les sommes versées par le Fonds des urgentistes de l’hôpital du Sacré-Cœur de Montréal</w:t>
            </w:r>
            <w:r w:rsidR="00563E4E" w:rsidRPr="001A47E6">
              <w:rPr>
                <w:b/>
                <w:bCs/>
              </w:rPr>
              <w:t>)</w:t>
            </w:r>
            <w:r w:rsidR="00346F88" w:rsidRPr="00346F88">
              <w:rPr>
                <w:b/>
                <w:bCs/>
              </w:rPr>
              <w:t> : V</w:t>
            </w:r>
            <w:r w:rsidRPr="007E70A3">
              <w:rPr>
                <w:b/>
                <w:bCs/>
              </w:rPr>
              <w:t xml:space="preserve">euillez </w:t>
            </w:r>
            <w:r w:rsidR="00F72CD0">
              <w:rPr>
                <w:b/>
                <w:bCs/>
              </w:rPr>
              <w:t xml:space="preserve">également </w:t>
            </w:r>
            <w:r w:rsidR="00CE4EE7">
              <w:rPr>
                <w:b/>
                <w:bCs/>
              </w:rPr>
              <w:t>préciser</w:t>
            </w:r>
            <w:r w:rsidR="001A47E6">
              <w:rPr>
                <w:b/>
                <w:bCs/>
              </w:rPr>
              <w:t xml:space="preserve"> l’utilisation </w:t>
            </w:r>
            <w:r w:rsidR="00CE4EE7">
              <w:rPr>
                <w:b/>
                <w:bCs/>
              </w:rPr>
              <w:t xml:space="preserve">qui sera faite </w:t>
            </w:r>
            <w:r w:rsidR="001A47E6">
              <w:rPr>
                <w:b/>
                <w:bCs/>
              </w:rPr>
              <w:t xml:space="preserve">des sommes demandées dans le cadre de ce concours et </w:t>
            </w:r>
            <w:r w:rsidRPr="007E70A3">
              <w:rPr>
                <w:b/>
                <w:bCs/>
              </w:rPr>
              <w:t>justifier la pertinence du soutien additionnel</w:t>
            </w:r>
            <w:r w:rsidR="001A47E6">
              <w:rPr>
                <w:b/>
                <w:bCs/>
              </w:rPr>
              <w:t xml:space="preserve"> </w:t>
            </w:r>
            <w:r>
              <w:t>: (environ ½ page)</w:t>
            </w:r>
          </w:p>
          <w:p w14:paraId="0B2CCDC9" w14:textId="77777777" w:rsidR="00566BE1" w:rsidRDefault="00566BE1" w:rsidP="00C41FBC">
            <w:pPr>
              <w:pStyle w:val="Entrenormale"/>
            </w:pPr>
          </w:p>
          <w:p w14:paraId="2914B976" w14:textId="0F80DE3D" w:rsidR="008B4461" w:rsidRPr="00566BE1" w:rsidRDefault="008B4461" w:rsidP="00C41FBC">
            <w:pPr>
              <w:pStyle w:val="Entrenormale"/>
            </w:pPr>
            <w:permStart w:id="472583829" w:edGrp="everyone"/>
            <w:permEnd w:id="472583829"/>
          </w:p>
        </w:tc>
      </w:tr>
    </w:tbl>
    <w:p w14:paraId="120D3D25" w14:textId="239D02F6" w:rsidR="005E46C6" w:rsidRDefault="005E46C6" w:rsidP="000D1A9D"/>
    <w:p w14:paraId="59876405" w14:textId="1E07965B" w:rsidR="00FA27C8" w:rsidRPr="00346F88" w:rsidRDefault="00346F88" w:rsidP="00FA27C8">
      <w:pPr>
        <w:jc w:val="center"/>
        <w:rPr>
          <w:b/>
          <w:bCs/>
          <w:sz w:val="28"/>
          <w:szCs w:val="28"/>
        </w:rPr>
      </w:pPr>
      <w:r w:rsidRPr="00346F88">
        <w:rPr>
          <w:b/>
          <w:bCs/>
          <w:sz w:val="28"/>
          <w:szCs w:val="28"/>
        </w:rPr>
        <w:t xml:space="preserve">--- </w:t>
      </w:r>
      <w:r w:rsidR="00FA27C8" w:rsidRPr="00346F88">
        <w:rPr>
          <w:b/>
          <w:bCs/>
          <w:sz w:val="28"/>
          <w:szCs w:val="28"/>
        </w:rPr>
        <w:t>FIN DU FORMULAIRE</w:t>
      </w:r>
      <w:r w:rsidRPr="00346F88">
        <w:rPr>
          <w:b/>
          <w:bCs/>
          <w:sz w:val="28"/>
          <w:szCs w:val="28"/>
        </w:rPr>
        <w:t xml:space="preserve"> ---</w:t>
      </w:r>
    </w:p>
    <w:p w14:paraId="311F3EED" w14:textId="16BDC6B8" w:rsidR="00FA27C8" w:rsidRDefault="00FA27C8" w:rsidP="00FA27C8">
      <w:pPr>
        <w:jc w:val="center"/>
      </w:pPr>
    </w:p>
    <w:p w14:paraId="097D324D" w14:textId="3232D617" w:rsidR="00FA27C8" w:rsidRPr="00346F88" w:rsidRDefault="00346F88" w:rsidP="00FA27C8">
      <w:pPr>
        <w:jc w:val="center"/>
        <w:rPr>
          <w:sz w:val="28"/>
          <w:szCs w:val="28"/>
        </w:rPr>
      </w:pPr>
      <w:r w:rsidRPr="00346F88">
        <w:rPr>
          <w:sz w:val="28"/>
          <w:szCs w:val="28"/>
        </w:rPr>
        <w:t xml:space="preserve">*** </w:t>
      </w:r>
      <w:r w:rsidR="00FA27C8" w:rsidRPr="00346F88">
        <w:rPr>
          <w:sz w:val="28"/>
          <w:szCs w:val="28"/>
        </w:rPr>
        <w:t>N’oubliez pas de joindre le(s) CV(s) demandé(s) lors d</w:t>
      </w:r>
      <w:r>
        <w:rPr>
          <w:sz w:val="28"/>
          <w:szCs w:val="28"/>
        </w:rPr>
        <w:t xml:space="preserve">e la </w:t>
      </w:r>
      <w:r w:rsidR="00FA27C8" w:rsidRPr="00346F88">
        <w:rPr>
          <w:sz w:val="28"/>
          <w:szCs w:val="28"/>
        </w:rPr>
        <w:t>soumission.</w:t>
      </w:r>
      <w:r w:rsidRPr="00346F88">
        <w:rPr>
          <w:sz w:val="28"/>
          <w:szCs w:val="28"/>
        </w:rPr>
        <w:t xml:space="preserve"> ***</w:t>
      </w:r>
    </w:p>
    <w:sectPr w:rsidR="00FA27C8" w:rsidRPr="00346F88" w:rsidSect="000D1A9D">
      <w:footerReference w:type="default" r:id="rId13"/>
      <w:pgSz w:w="12240" w:h="15840"/>
      <w:pgMar w:top="900" w:right="900" w:bottom="900" w:left="90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96A7B" w14:textId="77777777" w:rsidR="00D1087F" w:rsidRDefault="00D1087F">
      <w:r>
        <w:separator/>
      </w:r>
    </w:p>
  </w:endnote>
  <w:endnote w:type="continuationSeparator" w:id="0">
    <w:p w14:paraId="45F9F78A" w14:textId="77777777" w:rsidR="00D1087F" w:rsidRDefault="00D1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 Gras">
    <w:altName w:val="Times New Roman"/>
    <w:panose1 w:val="00000000000000000000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467120183"/>
      <w:docPartObj>
        <w:docPartGallery w:val="Page Numbers (Bottom of Page)"/>
        <w:docPartUnique/>
      </w:docPartObj>
    </w:sdtPr>
    <w:sdtEndPr/>
    <w:sdtContent>
      <w:p w14:paraId="32C7B8DB" w14:textId="77777777" w:rsidR="003F7552" w:rsidRPr="003F7552" w:rsidRDefault="003F7552">
        <w:pPr>
          <w:pStyle w:val="Pieddepag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Page </w:t>
        </w:r>
        <w:r w:rsidRPr="003F7552">
          <w:rPr>
            <w:rFonts w:ascii="Arial" w:hAnsi="Arial" w:cs="Arial"/>
          </w:rPr>
          <w:fldChar w:fldCharType="begin"/>
        </w:r>
        <w:r w:rsidRPr="003F7552">
          <w:rPr>
            <w:rFonts w:ascii="Arial" w:hAnsi="Arial" w:cs="Arial"/>
          </w:rPr>
          <w:instrText>PAGE   \* MERGEFORMAT</w:instrText>
        </w:r>
        <w:r w:rsidRPr="003F7552">
          <w:rPr>
            <w:rFonts w:ascii="Arial" w:hAnsi="Arial" w:cs="Arial"/>
          </w:rPr>
          <w:fldChar w:fldCharType="separate"/>
        </w:r>
        <w:r w:rsidR="00095127" w:rsidRPr="00095127">
          <w:rPr>
            <w:rFonts w:ascii="Arial" w:hAnsi="Arial" w:cs="Arial"/>
            <w:noProof/>
            <w:lang w:val="fr-FR"/>
          </w:rPr>
          <w:t>7</w:t>
        </w:r>
        <w:r w:rsidRPr="003F7552">
          <w:rPr>
            <w:rFonts w:ascii="Arial" w:hAnsi="Arial" w:cs="Arial"/>
          </w:rPr>
          <w:fldChar w:fldCharType="end"/>
        </w:r>
      </w:p>
    </w:sdtContent>
  </w:sdt>
  <w:p w14:paraId="330B679A" w14:textId="77777777" w:rsidR="003F7552" w:rsidRDefault="003F75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BA213" w14:textId="77777777" w:rsidR="00D1087F" w:rsidRDefault="00D1087F">
      <w:r>
        <w:separator/>
      </w:r>
    </w:p>
  </w:footnote>
  <w:footnote w:type="continuationSeparator" w:id="0">
    <w:p w14:paraId="5726916E" w14:textId="77777777" w:rsidR="00D1087F" w:rsidRDefault="00D1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5E02"/>
    <w:multiLevelType w:val="singleLevel"/>
    <w:tmpl w:val="BA4C6BB2"/>
    <w:lvl w:ilvl="0">
      <w:start w:val="1"/>
      <w:numFmt w:val="bullet"/>
      <w:pStyle w:val="PuceCHU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6D37A7"/>
    <w:multiLevelType w:val="multilevel"/>
    <w:tmpl w:val="71009CC2"/>
    <w:name w:val="Liste CHUM"/>
    <w:lvl w:ilvl="0">
      <w:start w:val="1"/>
      <w:numFmt w:val="decimal"/>
      <w:pStyle w:val="Titreniveau1"/>
      <w:lvlText w:val="%1."/>
      <w:lvlJc w:val="left"/>
      <w:pPr>
        <w:tabs>
          <w:tab w:val="num" w:pos="446"/>
        </w:tabs>
        <w:ind w:left="446" w:hanging="446"/>
      </w:pPr>
      <w:rPr>
        <w:rFonts w:ascii="Arial Narrow Gras" w:hAnsi="Arial Narrow Gras" w:hint="default"/>
        <w:b/>
        <w:i w:val="0"/>
        <w:sz w:val="22"/>
      </w:rPr>
    </w:lvl>
    <w:lvl w:ilvl="1">
      <w:start w:val="1"/>
      <w:numFmt w:val="decimal"/>
      <w:pStyle w:val="Titreniveau2"/>
      <w:lvlText w:val="%1.%2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3D2288"/>
    <w:multiLevelType w:val="hybridMultilevel"/>
    <w:tmpl w:val="309C19EA"/>
    <w:lvl w:ilvl="0" w:tplc="7226AC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63D8D"/>
    <w:multiLevelType w:val="multilevel"/>
    <w:tmpl w:val="01DCB172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3"/>
        </w:tabs>
        <w:ind w:left="4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4" w15:restartNumberingAfterBreak="0">
    <w:nsid w:val="6BF723CE"/>
    <w:multiLevelType w:val="singleLevel"/>
    <w:tmpl w:val="7BFC0EB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  <w:num w:numId="19">
    <w:abstractNumId w:val="0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HeGdBIJErbHOvfsaWxiumFblHH9E8E/6hphjQfpSgwKkHVUlslzW7kwzqxTvI3KL48Nde+X7Swdk4hftzP0WQ==" w:salt="VvPp6qI4KWjwxdy7lCE0O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9D"/>
    <w:rsid w:val="0000421E"/>
    <w:rsid w:val="0000496F"/>
    <w:rsid w:val="00006894"/>
    <w:rsid w:val="00006FD5"/>
    <w:rsid w:val="00010120"/>
    <w:rsid w:val="000140EE"/>
    <w:rsid w:val="000225C7"/>
    <w:rsid w:val="00023015"/>
    <w:rsid w:val="00024EBA"/>
    <w:rsid w:val="000300CD"/>
    <w:rsid w:val="0004130D"/>
    <w:rsid w:val="00051531"/>
    <w:rsid w:val="00070DBC"/>
    <w:rsid w:val="00073C08"/>
    <w:rsid w:val="000750AA"/>
    <w:rsid w:val="00076042"/>
    <w:rsid w:val="00091BEB"/>
    <w:rsid w:val="00095127"/>
    <w:rsid w:val="000A29E0"/>
    <w:rsid w:val="000A37F9"/>
    <w:rsid w:val="000A3BDF"/>
    <w:rsid w:val="000A5BD6"/>
    <w:rsid w:val="000A7E38"/>
    <w:rsid w:val="000B3124"/>
    <w:rsid w:val="000C379E"/>
    <w:rsid w:val="000C64FE"/>
    <w:rsid w:val="000D1A9D"/>
    <w:rsid w:val="000D1DA9"/>
    <w:rsid w:val="000D277E"/>
    <w:rsid w:val="000D3BD2"/>
    <w:rsid w:val="000E2454"/>
    <w:rsid w:val="000E6C06"/>
    <w:rsid w:val="000E7C96"/>
    <w:rsid w:val="000F61DF"/>
    <w:rsid w:val="000F7100"/>
    <w:rsid w:val="00101197"/>
    <w:rsid w:val="00101A00"/>
    <w:rsid w:val="00104452"/>
    <w:rsid w:val="0010603D"/>
    <w:rsid w:val="00116EA9"/>
    <w:rsid w:val="001177CD"/>
    <w:rsid w:val="00122D2D"/>
    <w:rsid w:val="00137795"/>
    <w:rsid w:val="001407B1"/>
    <w:rsid w:val="0014400A"/>
    <w:rsid w:val="00144538"/>
    <w:rsid w:val="00144C9D"/>
    <w:rsid w:val="00150B3D"/>
    <w:rsid w:val="0016548F"/>
    <w:rsid w:val="001725EF"/>
    <w:rsid w:val="00174A76"/>
    <w:rsid w:val="0017655F"/>
    <w:rsid w:val="00176D00"/>
    <w:rsid w:val="001815AF"/>
    <w:rsid w:val="00181BC3"/>
    <w:rsid w:val="001838A1"/>
    <w:rsid w:val="001867DF"/>
    <w:rsid w:val="00186875"/>
    <w:rsid w:val="00191E6B"/>
    <w:rsid w:val="001A47E6"/>
    <w:rsid w:val="001B42B1"/>
    <w:rsid w:val="001B4901"/>
    <w:rsid w:val="001C3294"/>
    <w:rsid w:val="001C584F"/>
    <w:rsid w:val="001E2439"/>
    <w:rsid w:val="001F3578"/>
    <w:rsid w:val="001F52FF"/>
    <w:rsid w:val="002003EC"/>
    <w:rsid w:val="00211997"/>
    <w:rsid w:val="00211DEC"/>
    <w:rsid w:val="00215B7F"/>
    <w:rsid w:val="00233A3E"/>
    <w:rsid w:val="00233CE1"/>
    <w:rsid w:val="00242071"/>
    <w:rsid w:val="002501E5"/>
    <w:rsid w:val="002512A0"/>
    <w:rsid w:val="00253EF2"/>
    <w:rsid w:val="00256D2C"/>
    <w:rsid w:val="00262FD7"/>
    <w:rsid w:val="0027142E"/>
    <w:rsid w:val="00273BFC"/>
    <w:rsid w:val="00281260"/>
    <w:rsid w:val="00291156"/>
    <w:rsid w:val="002917F2"/>
    <w:rsid w:val="002A5C7D"/>
    <w:rsid w:val="002A5DD6"/>
    <w:rsid w:val="002A5F65"/>
    <w:rsid w:val="002B2362"/>
    <w:rsid w:val="002C35C3"/>
    <w:rsid w:val="002C744D"/>
    <w:rsid w:val="002D2003"/>
    <w:rsid w:val="002D3B81"/>
    <w:rsid w:val="002E0827"/>
    <w:rsid w:val="002E26B0"/>
    <w:rsid w:val="002E2C3D"/>
    <w:rsid w:val="002E38EF"/>
    <w:rsid w:val="002E4FFE"/>
    <w:rsid w:val="002E66C5"/>
    <w:rsid w:val="002F1CF4"/>
    <w:rsid w:val="002F22D2"/>
    <w:rsid w:val="002F39AE"/>
    <w:rsid w:val="002F5CCA"/>
    <w:rsid w:val="002F6B33"/>
    <w:rsid w:val="002F7DAF"/>
    <w:rsid w:val="00301BA6"/>
    <w:rsid w:val="00303012"/>
    <w:rsid w:val="00315A02"/>
    <w:rsid w:val="0031638C"/>
    <w:rsid w:val="003449AA"/>
    <w:rsid w:val="00346F88"/>
    <w:rsid w:val="00355CAE"/>
    <w:rsid w:val="00367BF5"/>
    <w:rsid w:val="0037060E"/>
    <w:rsid w:val="0037078F"/>
    <w:rsid w:val="00371266"/>
    <w:rsid w:val="00372E7D"/>
    <w:rsid w:val="003857B7"/>
    <w:rsid w:val="00390225"/>
    <w:rsid w:val="0039045B"/>
    <w:rsid w:val="003973A9"/>
    <w:rsid w:val="003A5788"/>
    <w:rsid w:val="003A62F5"/>
    <w:rsid w:val="003B0C8B"/>
    <w:rsid w:val="003B2A4F"/>
    <w:rsid w:val="003B5336"/>
    <w:rsid w:val="003B7E13"/>
    <w:rsid w:val="003C19DE"/>
    <w:rsid w:val="003C2739"/>
    <w:rsid w:val="003D1EBC"/>
    <w:rsid w:val="003D6A05"/>
    <w:rsid w:val="003E2355"/>
    <w:rsid w:val="003E2E88"/>
    <w:rsid w:val="003E3A2F"/>
    <w:rsid w:val="003F386D"/>
    <w:rsid w:val="003F5597"/>
    <w:rsid w:val="003F7552"/>
    <w:rsid w:val="0041225B"/>
    <w:rsid w:val="00412539"/>
    <w:rsid w:val="00417901"/>
    <w:rsid w:val="00420903"/>
    <w:rsid w:val="00426977"/>
    <w:rsid w:val="004320EF"/>
    <w:rsid w:val="00432A4B"/>
    <w:rsid w:val="00434D92"/>
    <w:rsid w:val="00437A2E"/>
    <w:rsid w:val="00442531"/>
    <w:rsid w:val="004465E4"/>
    <w:rsid w:val="004749FB"/>
    <w:rsid w:val="0047659C"/>
    <w:rsid w:val="00476672"/>
    <w:rsid w:val="00477FF3"/>
    <w:rsid w:val="0048192E"/>
    <w:rsid w:val="00482162"/>
    <w:rsid w:val="00490F4A"/>
    <w:rsid w:val="004957CB"/>
    <w:rsid w:val="004961DC"/>
    <w:rsid w:val="004A1F65"/>
    <w:rsid w:val="004A5D6B"/>
    <w:rsid w:val="004A7207"/>
    <w:rsid w:val="004B28CB"/>
    <w:rsid w:val="004B35B3"/>
    <w:rsid w:val="004D2E2B"/>
    <w:rsid w:val="004D5A0B"/>
    <w:rsid w:val="004E1166"/>
    <w:rsid w:val="004E186F"/>
    <w:rsid w:val="004F5975"/>
    <w:rsid w:val="00501B42"/>
    <w:rsid w:val="00503011"/>
    <w:rsid w:val="005227FA"/>
    <w:rsid w:val="00523D53"/>
    <w:rsid w:val="00544409"/>
    <w:rsid w:val="00544B75"/>
    <w:rsid w:val="00551BC9"/>
    <w:rsid w:val="005520FE"/>
    <w:rsid w:val="0055647F"/>
    <w:rsid w:val="00556D45"/>
    <w:rsid w:val="00563E4E"/>
    <w:rsid w:val="00566BE1"/>
    <w:rsid w:val="0058009B"/>
    <w:rsid w:val="00584956"/>
    <w:rsid w:val="0059188D"/>
    <w:rsid w:val="00593D34"/>
    <w:rsid w:val="005A08E2"/>
    <w:rsid w:val="005A1938"/>
    <w:rsid w:val="005A4A87"/>
    <w:rsid w:val="005B3519"/>
    <w:rsid w:val="005B6759"/>
    <w:rsid w:val="005C17D2"/>
    <w:rsid w:val="005C510B"/>
    <w:rsid w:val="005C7968"/>
    <w:rsid w:val="005D097D"/>
    <w:rsid w:val="005D4E1A"/>
    <w:rsid w:val="005E0F41"/>
    <w:rsid w:val="005E1626"/>
    <w:rsid w:val="005E3ECD"/>
    <w:rsid w:val="005E46C6"/>
    <w:rsid w:val="005E5776"/>
    <w:rsid w:val="005E5EB4"/>
    <w:rsid w:val="005E7FB0"/>
    <w:rsid w:val="005F01A1"/>
    <w:rsid w:val="005F7C82"/>
    <w:rsid w:val="00610CE4"/>
    <w:rsid w:val="00612C24"/>
    <w:rsid w:val="00616652"/>
    <w:rsid w:val="00616B75"/>
    <w:rsid w:val="00621E33"/>
    <w:rsid w:val="00632347"/>
    <w:rsid w:val="0065393C"/>
    <w:rsid w:val="006641D6"/>
    <w:rsid w:val="00671051"/>
    <w:rsid w:val="00675648"/>
    <w:rsid w:val="00692591"/>
    <w:rsid w:val="00694011"/>
    <w:rsid w:val="00697DFB"/>
    <w:rsid w:val="006A339B"/>
    <w:rsid w:val="006A7097"/>
    <w:rsid w:val="006C0C34"/>
    <w:rsid w:val="006D3C0E"/>
    <w:rsid w:val="006D7269"/>
    <w:rsid w:val="006E026C"/>
    <w:rsid w:val="006F1DFB"/>
    <w:rsid w:val="006F21D3"/>
    <w:rsid w:val="006F23FF"/>
    <w:rsid w:val="006F3188"/>
    <w:rsid w:val="006F3322"/>
    <w:rsid w:val="00700BC2"/>
    <w:rsid w:val="0070325F"/>
    <w:rsid w:val="00703803"/>
    <w:rsid w:val="007117B4"/>
    <w:rsid w:val="0071791F"/>
    <w:rsid w:val="0072515D"/>
    <w:rsid w:val="00732F22"/>
    <w:rsid w:val="00733185"/>
    <w:rsid w:val="0073785D"/>
    <w:rsid w:val="007420AD"/>
    <w:rsid w:val="007425E8"/>
    <w:rsid w:val="0074264B"/>
    <w:rsid w:val="00742B23"/>
    <w:rsid w:val="0074406C"/>
    <w:rsid w:val="00744C92"/>
    <w:rsid w:val="00745903"/>
    <w:rsid w:val="00747AEA"/>
    <w:rsid w:val="00751212"/>
    <w:rsid w:val="00752B80"/>
    <w:rsid w:val="00754BA3"/>
    <w:rsid w:val="00757781"/>
    <w:rsid w:val="00760AAC"/>
    <w:rsid w:val="00772C60"/>
    <w:rsid w:val="007A48AB"/>
    <w:rsid w:val="007A6DDE"/>
    <w:rsid w:val="007B5E06"/>
    <w:rsid w:val="007C0D03"/>
    <w:rsid w:val="007C4ACB"/>
    <w:rsid w:val="007D02CA"/>
    <w:rsid w:val="007D5B21"/>
    <w:rsid w:val="007E30B7"/>
    <w:rsid w:val="007E424A"/>
    <w:rsid w:val="007E70A3"/>
    <w:rsid w:val="007F010B"/>
    <w:rsid w:val="007F4802"/>
    <w:rsid w:val="007F61C3"/>
    <w:rsid w:val="0080294D"/>
    <w:rsid w:val="00803C97"/>
    <w:rsid w:val="00803D47"/>
    <w:rsid w:val="008043BA"/>
    <w:rsid w:val="00805A55"/>
    <w:rsid w:val="008130B9"/>
    <w:rsid w:val="00816972"/>
    <w:rsid w:val="008179B3"/>
    <w:rsid w:val="00846C8F"/>
    <w:rsid w:val="00851EEE"/>
    <w:rsid w:val="008521D5"/>
    <w:rsid w:val="00852625"/>
    <w:rsid w:val="008655EB"/>
    <w:rsid w:val="008675F6"/>
    <w:rsid w:val="00893093"/>
    <w:rsid w:val="008941C1"/>
    <w:rsid w:val="008B4461"/>
    <w:rsid w:val="008B465D"/>
    <w:rsid w:val="008B4DBF"/>
    <w:rsid w:val="008C48CD"/>
    <w:rsid w:val="008C5457"/>
    <w:rsid w:val="008D3A62"/>
    <w:rsid w:val="008D571C"/>
    <w:rsid w:val="008E681F"/>
    <w:rsid w:val="008F246C"/>
    <w:rsid w:val="009029A9"/>
    <w:rsid w:val="00905162"/>
    <w:rsid w:val="009113D5"/>
    <w:rsid w:val="00914EB6"/>
    <w:rsid w:val="00927173"/>
    <w:rsid w:val="00931DAD"/>
    <w:rsid w:val="009323F6"/>
    <w:rsid w:val="00933B02"/>
    <w:rsid w:val="0094028B"/>
    <w:rsid w:val="009445E7"/>
    <w:rsid w:val="009471ED"/>
    <w:rsid w:val="00947885"/>
    <w:rsid w:val="00955ED0"/>
    <w:rsid w:val="00961632"/>
    <w:rsid w:val="00962412"/>
    <w:rsid w:val="009726D5"/>
    <w:rsid w:val="00974583"/>
    <w:rsid w:val="00980BEB"/>
    <w:rsid w:val="009813B7"/>
    <w:rsid w:val="009A145D"/>
    <w:rsid w:val="009B28D3"/>
    <w:rsid w:val="009D350B"/>
    <w:rsid w:val="009D3D76"/>
    <w:rsid w:val="009D7891"/>
    <w:rsid w:val="009E4A75"/>
    <w:rsid w:val="009E7650"/>
    <w:rsid w:val="009F258D"/>
    <w:rsid w:val="009F275E"/>
    <w:rsid w:val="00A01058"/>
    <w:rsid w:val="00A020E9"/>
    <w:rsid w:val="00A11C09"/>
    <w:rsid w:val="00A15267"/>
    <w:rsid w:val="00A15F3E"/>
    <w:rsid w:val="00A314D4"/>
    <w:rsid w:val="00A31CBD"/>
    <w:rsid w:val="00A31DEE"/>
    <w:rsid w:val="00A341AA"/>
    <w:rsid w:val="00A34652"/>
    <w:rsid w:val="00A36A24"/>
    <w:rsid w:val="00A37E7B"/>
    <w:rsid w:val="00A44D27"/>
    <w:rsid w:val="00A51CCA"/>
    <w:rsid w:val="00A60370"/>
    <w:rsid w:val="00A7084A"/>
    <w:rsid w:val="00A708DD"/>
    <w:rsid w:val="00A76DA9"/>
    <w:rsid w:val="00A804D9"/>
    <w:rsid w:val="00A92D8E"/>
    <w:rsid w:val="00A95CF0"/>
    <w:rsid w:val="00A963AE"/>
    <w:rsid w:val="00AA121D"/>
    <w:rsid w:val="00AA4092"/>
    <w:rsid w:val="00AA4678"/>
    <w:rsid w:val="00AA7D51"/>
    <w:rsid w:val="00AB2AFB"/>
    <w:rsid w:val="00AB5078"/>
    <w:rsid w:val="00AB660D"/>
    <w:rsid w:val="00AC04E7"/>
    <w:rsid w:val="00AD2B07"/>
    <w:rsid w:val="00AD33AE"/>
    <w:rsid w:val="00AD4037"/>
    <w:rsid w:val="00AD6766"/>
    <w:rsid w:val="00AD6D57"/>
    <w:rsid w:val="00AE3A23"/>
    <w:rsid w:val="00AE4DCE"/>
    <w:rsid w:val="00AF3F52"/>
    <w:rsid w:val="00AF7163"/>
    <w:rsid w:val="00B00A59"/>
    <w:rsid w:val="00B06CC0"/>
    <w:rsid w:val="00B13F75"/>
    <w:rsid w:val="00B16B3C"/>
    <w:rsid w:val="00B22907"/>
    <w:rsid w:val="00B23B5C"/>
    <w:rsid w:val="00B26F99"/>
    <w:rsid w:val="00B32CFE"/>
    <w:rsid w:val="00B36247"/>
    <w:rsid w:val="00B37B6D"/>
    <w:rsid w:val="00B40769"/>
    <w:rsid w:val="00B42A7D"/>
    <w:rsid w:val="00B43657"/>
    <w:rsid w:val="00B44DD3"/>
    <w:rsid w:val="00B45288"/>
    <w:rsid w:val="00B7095F"/>
    <w:rsid w:val="00B72A08"/>
    <w:rsid w:val="00B80549"/>
    <w:rsid w:val="00B87BD0"/>
    <w:rsid w:val="00B91B1C"/>
    <w:rsid w:val="00B9321C"/>
    <w:rsid w:val="00B95CA4"/>
    <w:rsid w:val="00BA178C"/>
    <w:rsid w:val="00BA6C21"/>
    <w:rsid w:val="00BA768B"/>
    <w:rsid w:val="00BB2693"/>
    <w:rsid w:val="00BB4720"/>
    <w:rsid w:val="00BB522D"/>
    <w:rsid w:val="00BC273A"/>
    <w:rsid w:val="00BC2A18"/>
    <w:rsid w:val="00BC5198"/>
    <w:rsid w:val="00BD3D71"/>
    <w:rsid w:val="00BD67DD"/>
    <w:rsid w:val="00BE55A5"/>
    <w:rsid w:val="00BE6996"/>
    <w:rsid w:val="00BF37BA"/>
    <w:rsid w:val="00BF7F12"/>
    <w:rsid w:val="00C02430"/>
    <w:rsid w:val="00C174AF"/>
    <w:rsid w:val="00C212A2"/>
    <w:rsid w:val="00C25746"/>
    <w:rsid w:val="00C25904"/>
    <w:rsid w:val="00C30E01"/>
    <w:rsid w:val="00C35FA7"/>
    <w:rsid w:val="00C418F9"/>
    <w:rsid w:val="00C41FBC"/>
    <w:rsid w:val="00C4394F"/>
    <w:rsid w:val="00C44C2A"/>
    <w:rsid w:val="00C5084F"/>
    <w:rsid w:val="00C531EA"/>
    <w:rsid w:val="00C56FA6"/>
    <w:rsid w:val="00C62EF9"/>
    <w:rsid w:val="00C649EA"/>
    <w:rsid w:val="00C6522D"/>
    <w:rsid w:val="00C660B9"/>
    <w:rsid w:val="00C668FE"/>
    <w:rsid w:val="00C87391"/>
    <w:rsid w:val="00C935A6"/>
    <w:rsid w:val="00C940C4"/>
    <w:rsid w:val="00C94766"/>
    <w:rsid w:val="00C97B19"/>
    <w:rsid w:val="00CA154B"/>
    <w:rsid w:val="00CB14D4"/>
    <w:rsid w:val="00CB4318"/>
    <w:rsid w:val="00CB50A6"/>
    <w:rsid w:val="00CC65A0"/>
    <w:rsid w:val="00CD12FB"/>
    <w:rsid w:val="00CD31AC"/>
    <w:rsid w:val="00CD6B60"/>
    <w:rsid w:val="00CE3B23"/>
    <w:rsid w:val="00CE4EE7"/>
    <w:rsid w:val="00CE5094"/>
    <w:rsid w:val="00D06FBA"/>
    <w:rsid w:val="00D1087F"/>
    <w:rsid w:val="00D20C61"/>
    <w:rsid w:val="00D50EF6"/>
    <w:rsid w:val="00D5426E"/>
    <w:rsid w:val="00D67649"/>
    <w:rsid w:val="00D71437"/>
    <w:rsid w:val="00D76405"/>
    <w:rsid w:val="00D81CE9"/>
    <w:rsid w:val="00D81FD6"/>
    <w:rsid w:val="00D87F50"/>
    <w:rsid w:val="00D91227"/>
    <w:rsid w:val="00D91FD5"/>
    <w:rsid w:val="00DA04D7"/>
    <w:rsid w:val="00DA1099"/>
    <w:rsid w:val="00DA7367"/>
    <w:rsid w:val="00DB21DF"/>
    <w:rsid w:val="00DB5033"/>
    <w:rsid w:val="00DC1138"/>
    <w:rsid w:val="00DD1719"/>
    <w:rsid w:val="00DD306F"/>
    <w:rsid w:val="00DD4894"/>
    <w:rsid w:val="00DE02C1"/>
    <w:rsid w:val="00DE14CC"/>
    <w:rsid w:val="00DE7B48"/>
    <w:rsid w:val="00DF052B"/>
    <w:rsid w:val="00DF398F"/>
    <w:rsid w:val="00DF7679"/>
    <w:rsid w:val="00DF7C5D"/>
    <w:rsid w:val="00E04621"/>
    <w:rsid w:val="00E049F4"/>
    <w:rsid w:val="00E11216"/>
    <w:rsid w:val="00E13D84"/>
    <w:rsid w:val="00E14A20"/>
    <w:rsid w:val="00E234FC"/>
    <w:rsid w:val="00E31F2E"/>
    <w:rsid w:val="00E47B8A"/>
    <w:rsid w:val="00E50D72"/>
    <w:rsid w:val="00E53EE8"/>
    <w:rsid w:val="00E5654C"/>
    <w:rsid w:val="00E578E0"/>
    <w:rsid w:val="00E63A52"/>
    <w:rsid w:val="00E64459"/>
    <w:rsid w:val="00E64EBC"/>
    <w:rsid w:val="00E67CC0"/>
    <w:rsid w:val="00E74EE4"/>
    <w:rsid w:val="00E86725"/>
    <w:rsid w:val="00E86D9F"/>
    <w:rsid w:val="00E87450"/>
    <w:rsid w:val="00E939AE"/>
    <w:rsid w:val="00E96383"/>
    <w:rsid w:val="00EA21DB"/>
    <w:rsid w:val="00EA3A89"/>
    <w:rsid w:val="00EA3D4F"/>
    <w:rsid w:val="00EB4F4C"/>
    <w:rsid w:val="00EB786E"/>
    <w:rsid w:val="00EC0900"/>
    <w:rsid w:val="00EC381F"/>
    <w:rsid w:val="00ED074D"/>
    <w:rsid w:val="00ED0DEF"/>
    <w:rsid w:val="00ED2FA5"/>
    <w:rsid w:val="00ED69E2"/>
    <w:rsid w:val="00EE23DF"/>
    <w:rsid w:val="00EE32A5"/>
    <w:rsid w:val="00EE3FC9"/>
    <w:rsid w:val="00EE5475"/>
    <w:rsid w:val="00EF159C"/>
    <w:rsid w:val="00EF2B24"/>
    <w:rsid w:val="00EF343B"/>
    <w:rsid w:val="00EF4F64"/>
    <w:rsid w:val="00F0162A"/>
    <w:rsid w:val="00F01E19"/>
    <w:rsid w:val="00F028BC"/>
    <w:rsid w:val="00F037DD"/>
    <w:rsid w:val="00F06449"/>
    <w:rsid w:val="00F064A8"/>
    <w:rsid w:val="00F112EF"/>
    <w:rsid w:val="00F216CF"/>
    <w:rsid w:val="00F22AEF"/>
    <w:rsid w:val="00F33AB9"/>
    <w:rsid w:val="00F41083"/>
    <w:rsid w:val="00F45E25"/>
    <w:rsid w:val="00F50A68"/>
    <w:rsid w:val="00F50C81"/>
    <w:rsid w:val="00F57EDF"/>
    <w:rsid w:val="00F6279D"/>
    <w:rsid w:val="00F63441"/>
    <w:rsid w:val="00F673E6"/>
    <w:rsid w:val="00F726AA"/>
    <w:rsid w:val="00F72CD0"/>
    <w:rsid w:val="00F800AE"/>
    <w:rsid w:val="00F80901"/>
    <w:rsid w:val="00F80CF4"/>
    <w:rsid w:val="00F82842"/>
    <w:rsid w:val="00F8439E"/>
    <w:rsid w:val="00F84978"/>
    <w:rsid w:val="00F94FC6"/>
    <w:rsid w:val="00FA27C8"/>
    <w:rsid w:val="00FA6F1B"/>
    <w:rsid w:val="00FB750B"/>
    <w:rsid w:val="00FC0BFB"/>
    <w:rsid w:val="00FC1C3E"/>
    <w:rsid w:val="00FD546B"/>
    <w:rsid w:val="00FD5EA8"/>
    <w:rsid w:val="00FE1A70"/>
    <w:rsid w:val="00FE1A8C"/>
    <w:rsid w:val="00FF29A3"/>
    <w:rsid w:val="00FF3204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08114"/>
  <w15:chartTrackingRefBased/>
  <w15:docId w15:val="{22C6BFBD-11DE-45F9-805C-10AB6C3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itre1">
    <w:name w:val="heading 1"/>
    <w:basedOn w:val="Normal"/>
    <w:next w:val="Texteniveau1"/>
    <w:qFormat/>
    <w:pPr>
      <w:keepNext/>
      <w:spacing w:before="240" w:after="240"/>
      <w:jc w:val="left"/>
      <w:outlineLvl w:val="0"/>
    </w:pPr>
    <w:rPr>
      <w:b/>
      <w:caps/>
      <w:kern w:val="28"/>
      <w:sz w:val="22"/>
    </w:rPr>
  </w:style>
  <w:style w:type="paragraph" w:styleId="Titre2">
    <w:name w:val="heading 2"/>
    <w:basedOn w:val="Normal"/>
    <w:next w:val="Texteniveau2"/>
    <w:qFormat/>
    <w:pPr>
      <w:keepNext/>
      <w:spacing w:before="240" w:after="240"/>
      <w:jc w:val="left"/>
      <w:outlineLvl w:val="1"/>
    </w:pPr>
    <w:rPr>
      <w:b/>
    </w:rPr>
  </w:style>
  <w:style w:type="paragraph" w:styleId="Titre3">
    <w:name w:val="heading 3"/>
    <w:basedOn w:val="Normal"/>
    <w:next w:val="Texteniveau3"/>
    <w:qFormat/>
    <w:pPr>
      <w:keepNext/>
      <w:spacing w:before="240" w:after="240"/>
      <w:jc w:val="left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4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4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20" w:lineRule="atLeast"/>
    </w:pPr>
    <w:rPr>
      <w:sz w:val="16"/>
    </w:rPr>
  </w:style>
  <w:style w:type="table" w:styleId="Grilledutableau">
    <w:name w:val="Table Grid"/>
    <w:basedOn w:val="TableauNormal"/>
    <w:rsid w:val="000D1A9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pPr>
      <w:ind w:left="705"/>
      <w:jc w:val="left"/>
    </w:pPr>
    <w:rPr>
      <w:rFonts w:ascii="Arial Narrow" w:hAnsi="Arial Narrow"/>
    </w:rPr>
  </w:style>
  <w:style w:type="paragraph" w:customStyle="1" w:styleId="PuceCHUM">
    <w:name w:val="Puce CHUM"/>
    <w:basedOn w:val="Normal"/>
    <w:pPr>
      <w:numPr>
        <w:numId w:val="38"/>
      </w:numPr>
      <w:spacing w:before="120" w:after="120"/>
    </w:pPr>
  </w:style>
  <w:style w:type="paragraph" w:styleId="Normalcentr">
    <w:name w:val="Block Text"/>
    <w:basedOn w:val="Normal"/>
    <w:pPr>
      <w:tabs>
        <w:tab w:val="left" w:pos="0"/>
      </w:tabs>
      <w:spacing w:line="286" w:lineRule="auto"/>
      <w:ind w:left="2520" w:right="-720" w:hanging="2520"/>
      <w:jc w:val="left"/>
    </w:pPr>
    <w:rPr>
      <w:rFonts w:ascii="Arial Narrow" w:hAnsi="Arial Narrow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320"/>
        <w:tab w:val="right" w:pos="9180"/>
      </w:tabs>
      <w:spacing w:line="320" w:lineRule="atLeast"/>
    </w:pPr>
    <w:rPr>
      <w:rFonts w:ascii="Arial Narrow" w:hAnsi="Arial Narrow"/>
      <w:sz w:val="18"/>
    </w:rPr>
  </w:style>
  <w:style w:type="paragraph" w:customStyle="1" w:styleId="Titreniveau2">
    <w:name w:val="Titre niveau 2"/>
    <w:basedOn w:val="Titreniveau1"/>
    <w:next w:val="Texteniveau2"/>
    <w:pPr>
      <w:keepNext/>
      <w:numPr>
        <w:ilvl w:val="1"/>
        <w:numId w:val="36"/>
      </w:numPr>
      <w:spacing w:before="240"/>
      <w:ind w:left="993" w:hanging="547"/>
      <w:outlineLvl w:val="1"/>
    </w:pPr>
    <w:rPr>
      <w:caps w:val="0"/>
    </w:rPr>
  </w:style>
  <w:style w:type="paragraph" w:customStyle="1" w:styleId="Texteniveau2">
    <w:name w:val="Texte niveau 2"/>
    <w:basedOn w:val="Normal"/>
    <w:pPr>
      <w:spacing w:after="240"/>
      <w:ind w:left="446"/>
    </w:pPr>
  </w:style>
  <w:style w:type="paragraph" w:customStyle="1" w:styleId="Titreniveau3">
    <w:name w:val="Titre niveau 3"/>
    <w:basedOn w:val="Titreniveau2"/>
    <w:next w:val="Texteniveau3"/>
    <w:pPr>
      <w:numPr>
        <w:ilvl w:val="2"/>
        <w:numId w:val="37"/>
      </w:numPr>
      <w:tabs>
        <w:tab w:val="left" w:pos="1710"/>
      </w:tabs>
      <w:spacing w:after="0"/>
      <w:ind w:left="1541" w:hanging="547"/>
      <w:jc w:val="left"/>
      <w:outlineLvl w:val="2"/>
    </w:pPr>
  </w:style>
  <w:style w:type="paragraph" w:customStyle="1" w:styleId="Texteniveau3">
    <w:name w:val="Texte niveau 3"/>
    <w:basedOn w:val="Normal"/>
    <w:pPr>
      <w:tabs>
        <w:tab w:val="num" w:pos="1008"/>
        <w:tab w:val="left" w:pos="1710"/>
        <w:tab w:val="left" w:pos="2430"/>
      </w:tabs>
      <w:spacing w:after="240"/>
      <w:ind w:left="993"/>
    </w:pPr>
  </w:style>
  <w:style w:type="paragraph" w:customStyle="1" w:styleId="Titreniveau1">
    <w:name w:val="Titre niveau 1"/>
    <w:basedOn w:val="Normal"/>
    <w:next w:val="Texteniveau1"/>
    <w:pPr>
      <w:numPr>
        <w:numId w:val="35"/>
      </w:numPr>
      <w:spacing w:before="360" w:after="240"/>
    </w:pPr>
    <w:rPr>
      <w:rFonts w:ascii="Arial Narrow Gras" w:hAnsi="Arial Narrow Gras"/>
      <w:b/>
      <w:caps/>
      <w:sz w:val="22"/>
    </w:rPr>
  </w:style>
  <w:style w:type="paragraph" w:customStyle="1" w:styleId="Texteniveau1">
    <w:name w:val="Texte niveau 1"/>
    <w:basedOn w:val="Normal"/>
    <w:pPr>
      <w:spacing w:after="240"/>
      <w:ind w:left="446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9270"/>
      </w:tabs>
    </w:pPr>
    <w:rPr>
      <w:rFonts w:ascii="Arial Narrow" w:hAnsi="Arial Narrow"/>
      <w:sz w:val="18"/>
    </w:rPr>
  </w:style>
  <w:style w:type="paragraph" w:styleId="Retraitcorpsdetexte2">
    <w:name w:val="Body Text Indent 2"/>
    <w:basedOn w:val="Normal"/>
    <w:pPr>
      <w:ind w:left="720"/>
    </w:pPr>
  </w:style>
  <w:style w:type="paragraph" w:styleId="Retraitcorpsdetexte3">
    <w:name w:val="Body Text Indent 3"/>
    <w:basedOn w:val="Normal"/>
    <w:pPr>
      <w:spacing w:before="240"/>
      <w:ind w:left="360"/>
    </w:pPr>
  </w:style>
  <w:style w:type="paragraph" w:customStyle="1" w:styleId="Titrespcial">
    <w:name w:val="Titre spécial"/>
    <w:basedOn w:val="Titre1"/>
    <w:pPr>
      <w:jc w:val="center"/>
    </w:p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2"/>
      </w:tabs>
      <w:spacing w:before="120"/>
    </w:pPr>
    <w:rPr>
      <w:rFonts w:ascii="Arial Narrow Gras" w:hAnsi="Arial Narrow Gras"/>
      <w:b/>
      <w:caps/>
      <w:noProof/>
    </w:rPr>
  </w:style>
  <w:style w:type="paragraph" w:styleId="TM2">
    <w:name w:val="toc 2"/>
    <w:basedOn w:val="Normal"/>
    <w:next w:val="Normal"/>
    <w:autoRedefine/>
    <w:semiHidden/>
    <w:pPr>
      <w:tabs>
        <w:tab w:val="left" w:pos="800"/>
        <w:tab w:val="right" w:leader="dot" w:pos="9062"/>
      </w:tabs>
      <w:ind w:left="450"/>
    </w:pPr>
    <w:rPr>
      <w:rFonts w:ascii="Arial Narrow Gras" w:hAnsi="Arial Narrow Gras"/>
      <w:b/>
      <w:noProof/>
    </w:r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Lienhypertexte">
    <w:name w:val="Hyperlink"/>
    <w:rsid w:val="002F5CCA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3F7552"/>
    <w:rPr>
      <w:rFonts w:ascii="Arial Narrow" w:hAnsi="Arial Narrow"/>
      <w:sz w:val="18"/>
      <w:szCs w:val="24"/>
    </w:rPr>
  </w:style>
  <w:style w:type="paragraph" w:styleId="Paragraphedeliste">
    <w:name w:val="List Paragraph"/>
    <w:basedOn w:val="Normal"/>
    <w:uiPriority w:val="34"/>
    <w:qFormat/>
    <w:rsid w:val="00EC381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B465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FC0BF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C0BFB"/>
    <w:rPr>
      <w:sz w:val="18"/>
      <w:szCs w:val="18"/>
    </w:rPr>
  </w:style>
  <w:style w:type="character" w:styleId="Marquedecommentaire">
    <w:name w:val="annotation reference"/>
    <w:basedOn w:val="Policepardfaut"/>
    <w:rsid w:val="00EE3FC9"/>
    <w:rPr>
      <w:sz w:val="16"/>
      <w:szCs w:val="16"/>
    </w:rPr>
  </w:style>
  <w:style w:type="paragraph" w:styleId="Commentaire">
    <w:name w:val="annotation text"/>
    <w:basedOn w:val="Normal"/>
    <w:link w:val="CommentaireCar"/>
    <w:rsid w:val="00EE3F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E3FC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E3F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E3FC9"/>
    <w:rPr>
      <w:b/>
      <w:bCs/>
    </w:rPr>
  </w:style>
  <w:style w:type="character" w:styleId="Lienhypertextesuivivisit">
    <w:name w:val="FollowedHyperlink"/>
    <w:basedOn w:val="Policepardfaut"/>
    <w:rsid w:val="00692591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94766"/>
    <w:rPr>
      <w:color w:val="605E5C"/>
      <w:shd w:val="clear" w:color="auto" w:fill="E1DFDD"/>
    </w:rPr>
  </w:style>
  <w:style w:type="paragraph" w:customStyle="1" w:styleId="Nomdemandeur">
    <w:name w:val="Nom demandeur"/>
    <w:basedOn w:val="Normal"/>
    <w:link w:val="NomdemandeurCar"/>
    <w:qFormat/>
    <w:rsid w:val="007E30B7"/>
    <w:pPr>
      <w:jc w:val="left"/>
    </w:pPr>
    <w:rPr>
      <w:rFonts w:ascii="Arial" w:hAnsi="Arial"/>
      <w:b/>
      <w:caps/>
    </w:rPr>
  </w:style>
  <w:style w:type="paragraph" w:customStyle="1" w:styleId="Entrenormale">
    <w:name w:val="Entrée normale"/>
    <w:basedOn w:val="Normal"/>
    <w:link w:val="EntrenormaleCar"/>
    <w:autoRedefine/>
    <w:qFormat/>
    <w:rsid w:val="009F275E"/>
    <w:pPr>
      <w:jc w:val="left"/>
    </w:pPr>
    <w:rPr>
      <w:rFonts w:ascii="Arial" w:hAnsi="Arial"/>
      <w:sz w:val="22"/>
    </w:rPr>
  </w:style>
  <w:style w:type="character" w:customStyle="1" w:styleId="NomdemandeurCar">
    <w:name w:val="Nom demandeur Car"/>
    <w:basedOn w:val="Policepardfaut"/>
    <w:link w:val="Nomdemandeur"/>
    <w:rsid w:val="007E30B7"/>
    <w:rPr>
      <w:rFonts w:ascii="Arial" w:hAnsi="Arial"/>
      <w:b/>
      <w:caps/>
      <w:sz w:val="24"/>
      <w:szCs w:val="24"/>
    </w:rPr>
  </w:style>
  <w:style w:type="paragraph" w:customStyle="1" w:styleId="Titreprojet">
    <w:name w:val="Titre projet"/>
    <w:basedOn w:val="Normal"/>
    <w:link w:val="TitreprojetCar"/>
    <w:qFormat/>
    <w:rsid w:val="00426977"/>
    <w:pPr>
      <w:jc w:val="left"/>
    </w:pPr>
    <w:rPr>
      <w:rFonts w:ascii="Times New Roman Gras" w:hAnsi="Times New Roman Gras"/>
      <w:b/>
      <w:i/>
    </w:rPr>
  </w:style>
  <w:style w:type="character" w:customStyle="1" w:styleId="EntrenormaleCar">
    <w:name w:val="Entrée normale Car"/>
    <w:basedOn w:val="Policepardfaut"/>
    <w:link w:val="Entrenormale"/>
    <w:rsid w:val="009F275E"/>
    <w:rPr>
      <w:rFonts w:ascii="Arial" w:hAnsi="Arial"/>
      <w:sz w:val="22"/>
      <w:szCs w:val="24"/>
    </w:rPr>
  </w:style>
  <w:style w:type="character" w:customStyle="1" w:styleId="TitreprojetCar">
    <w:name w:val="Titre projet Car"/>
    <w:basedOn w:val="Policepardfaut"/>
    <w:link w:val="Titreprojet"/>
    <w:rsid w:val="00426977"/>
    <w:rPr>
      <w:rFonts w:ascii="Times New Roman Gras" w:hAnsi="Times New Roman Gras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medfam.umontreal.ca/wp-content/uploads/sites/16/2019/09/D&#233;finition-cat&#233;gories-de-chercheurs_revpropre1710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fam.umontreal.ca/wp-content/uploads/sites/16/2019/09/D&#233;finition-cat&#233;gories-de-chercheurs_revpropre1710201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celyne.gagne.chum@ssss.gouv.qc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763</Words>
  <Characters>4524</Characters>
  <Application>Microsoft Office Word</Application>
  <DocSecurity>8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SUBVENTION DE RECHERCHE</vt:lpstr>
    </vt:vector>
  </TitlesOfParts>
  <Company>CHUM</Company>
  <LinksUpToDate>false</LinksUpToDate>
  <CharactersWithSpaces>5277</CharactersWithSpaces>
  <SharedDoc>false</SharedDoc>
  <HLinks>
    <vt:vector size="6" baseType="variant">
      <vt:variant>
        <vt:i4>5701693</vt:i4>
      </vt:variant>
      <vt:variant>
        <vt:i4>0</vt:i4>
      </vt:variant>
      <vt:variant>
        <vt:i4>0</vt:i4>
      </vt:variant>
      <vt:variant>
        <vt:i4>5</vt:i4>
      </vt:variant>
      <vt:variant>
        <vt:lpwstr>mailto:jocelyne.gagne@umontreal.ca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SUBVENTION DE RECHERCHE</dc:title>
  <dc:subject/>
  <dc:creator>DRT - Informatique</dc:creator>
  <cp:keywords/>
  <cp:lastModifiedBy>Gagné Jocelyne</cp:lastModifiedBy>
  <cp:revision>2</cp:revision>
  <cp:lastPrinted>2020-01-13T13:56:00Z</cp:lastPrinted>
  <dcterms:created xsi:type="dcterms:W3CDTF">2025-02-25T13:17:00Z</dcterms:created>
  <dcterms:modified xsi:type="dcterms:W3CDTF">2025-02-25T13:17:00Z</dcterms:modified>
</cp:coreProperties>
</file>